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A0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1A0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1A0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noProof/>
          <w:sz w:val="20"/>
        </w:rPr>
        <w:drawing>
          <wp:inline distT="0" distB="0" distL="0" distR="0" wp14:anchorId="5D0CE2B4" wp14:editId="5262007C">
            <wp:extent cx="6221403" cy="9168384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403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1A0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1A0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1A0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1A0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D6A68" w:rsidRDefault="003D6A68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E3E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СОДЕРЖАНИЕ</w:t>
      </w:r>
    </w:p>
    <w:p w:rsidR="008B21A0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1A0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1A0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21A0" w:rsidRPr="004E3EF3" w:rsidRDefault="008B21A0" w:rsidP="003D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numPr>
                <w:ilvl w:val="1"/>
                <w:numId w:val="3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1.1.1 Цели и задачи реализации Программы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1.1.2 Принципы и подходы к формированию Программы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1.1.3 Характеристика детей старшего дошкольного возраста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1.2 Планируемые результаты освоения Программы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2 Содержательный раздел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2.1 Описание образовательной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2.2 Особенности взаимодействия педагогического коллектива с семьями воспитанников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3 Организационный раздел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3.1 Особенности организации развивающей предметно – пространственной среды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 Кадровый потенциал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D6A68" w:rsidRPr="004E3EF3" w:rsidTr="000A691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>3.2 Материально – техническое обеспечение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Планирование образовательной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  <w:r w:rsidRPr="004E3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Методические материалы и средства обучения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D6A68" w:rsidRPr="004E3EF3" w:rsidTr="000A691B">
        <w:tc>
          <w:tcPr>
            <w:tcW w:w="9180" w:type="dxa"/>
            <w:shd w:val="clear" w:color="auto" w:fill="auto"/>
          </w:tcPr>
          <w:p w:rsidR="003D6A68" w:rsidRDefault="003D6A68" w:rsidP="000A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851" w:type="dxa"/>
            <w:shd w:val="clear" w:color="auto" w:fill="auto"/>
          </w:tcPr>
          <w:p w:rsidR="003D6A68" w:rsidRPr="004E3EF3" w:rsidRDefault="003D6A68" w:rsidP="000A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2057A" w:rsidRDefault="0042057A" w:rsidP="003D6A6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2057A" w:rsidRDefault="0042057A" w:rsidP="003D6A6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D6A68" w:rsidRPr="00F72C6D" w:rsidRDefault="003D6A68" w:rsidP="003D6A6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72C6D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3D6A68" w:rsidRDefault="003D6A68" w:rsidP="003D6A6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E5DE8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3D6A68" w:rsidRPr="00696E61" w:rsidRDefault="003D6A68" w:rsidP="003D6A68">
      <w:pPr>
        <w:pStyle w:val="a3"/>
        <w:spacing w:before="0" w:beforeAutospacing="0" w:after="0" w:afterAutospacing="0" w:line="217" w:lineRule="atLeast"/>
        <w:ind w:firstLine="709"/>
        <w:jc w:val="both"/>
        <w:rPr>
          <w:sz w:val="28"/>
          <w:szCs w:val="28"/>
        </w:rPr>
      </w:pPr>
      <w:r w:rsidRPr="00696E61">
        <w:rPr>
          <w:sz w:val="28"/>
          <w:szCs w:val="28"/>
        </w:rPr>
        <w:t>Сегодня многие педагоги озабочены поиском нетрадиционных путей в творческом взаимодействии с детьми. 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  интересно можно жить в нем? Как научить ребенка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фантазировать и придумывать? 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3D6A68" w:rsidRPr="00696E61" w:rsidRDefault="003D6A68" w:rsidP="003D6A68">
      <w:pPr>
        <w:pStyle w:val="a3"/>
        <w:spacing w:before="0" w:beforeAutospacing="0" w:after="0" w:afterAutospacing="0" w:line="217" w:lineRule="atLeast"/>
        <w:ind w:firstLine="709"/>
        <w:jc w:val="both"/>
        <w:rPr>
          <w:sz w:val="28"/>
          <w:szCs w:val="28"/>
        </w:rPr>
      </w:pPr>
      <w:r w:rsidRPr="00696E61">
        <w:rPr>
          <w:sz w:val="28"/>
          <w:szCs w:val="28"/>
        </w:rPr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3D6A68" w:rsidRPr="00696E61" w:rsidRDefault="003D6A68" w:rsidP="003D6A68">
      <w:pPr>
        <w:pStyle w:val="a3"/>
        <w:spacing w:before="0" w:beforeAutospacing="0" w:after="0" w:afterAutospacing="0" w:line="217" w:lineRule="atLeast"/>
        <w:ind w:firstLine="709"/>
        <w:jc w:val="both"/>
        <w:rPr>
          <w:sz w:val="18"/>
          <w:szCs w:val="18"/>
        </w:rPr>
      </w:pPr>
      <w:r w:rsidRPr="00696E61">
        <w:rPr>
          <w:sz w:val="28"/>
          <w:szCs w:val="28"/>
        </w:rPr>
        <w:t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3D6A68" w:rsidRPr="00696E61" w:rsidRDefault="003D6A68" w:rsidP="003D6A68">
      <w:pPr>
        <w:pStyle w:val="a3"/>
        <w:spacing w:before="0" w:beforeAutospacing="0" w:after="0" w:afterAutospacing="0" w:line="217" w:lineRule="atLeast"/>
        <w:ind w:firstLine="709"/>
        <w:jc w:val="both"/>
        <w:rPr>
          <w:sz w:val="28"/>
          <w:szCs w:val="28"/>
        </w:rPr>
      </w:pPr>
      <w:r w:rsidRPr="00696E61">
        <w:rPr>
          <w:sz w:val="28"/>
          <w:szCs w:val="28"/>
        </w:rPr>
        <w:t>Театрализованные игры пользуются у детей неизменной любовью.</w:t>
      </w:r>
      <w:r>
        <w:rPr>
          <w:sz w:val="28"/>
          <w:szCs w:val="28"/>
        </w:rPr>
        <w:t xml:space="preserve"> </w:t>
      </w:r>
      <w:r w:rsidRPr="00696E61">
        <w:rPr>
          <w:sz w:val="28"/>
          <w:szCs w:val="28"/>
        </w:rPr>
        <w:t>Большое и разностороннее влияние театрализованных игр на личность ребенка позволяет использовать их как сильное, но не навязчивое педагогическое средство, ведь ребенок во время игры чувствует себя более раскованно, свободно и естественно.</w:t>
      </w:r>
      <w:r>
        <w:rPr>
          <w:sz w:val="28"/>
          <w:szCs w:val="28"/>
        </w:rPr>
        <w:t xml:space="preserve"> </w:t>
      </w:r>
      <w:r w:rsidRPr="00696E61">
        <w:rPr>
          <w:sz w:val="28"/>
          <w:szCs w:val="28"/>
        </w:rPr>
        <w:t xml:space="preserve">Огромны воспитательные возможности театральной игры: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– через образы, краски, звуки, музыку. Театрализованная деятельность –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</w:t>
      </w:r>
      <w:r w:rsidRPr="00696E61">
        <w:rPr>
          <w:sz w:val="28"/>
          <w:szCs w:val="28"/>
        </w:rPr>
        <w:lastRenderedPageBreak/>
        <w:t>отношение к добру и злу; познает радость, связанную с преодолением трудностей общения, неуверенности в себе.</w:t>
      </w:r>
    </w:p>
    <w:p w:rsidR="003D6A68" w:rsidRPr="00A22185" w:rsidRDefault="003D6A68" w:rsidP="003D6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дополнительного образования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театрализованной деятельности детей старшего дошкольного возраста группы «Капитаны» </w:t>
      </w:r>
      <w:r w:rsidRPr="004E3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МАДОУ д/с №70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«Волшебный мир театра»</w:t>
      </w:r>
      <w:r w:rsidRPr="004E3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Программа) разработана на 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программы Н.Ф. Сорокиной и Л.Г.Миланович «Театр - творчество - дети», </w:t>
      </w:r>
      <w:r w:rsidRPr="004E3EF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в соответствии с основной общеобразовательной программой дошкол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ьного образования МАДОУ д/с №70, а также </w:t>
      </w:r>
      <w:r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документами:</w:t>
      </w:r>
    </w:p>
    <w:p w:rsidR="003D6A68" w:rsidRPr="001C0D1C" w:rsidRDefault="003D6A68" w:rsidP="003D6A6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1C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A68" w:rsidRPr="001C0D1C" w:rsidRDefault="003D6A68" w:rsidP="003D6A6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1C">
        <w:rPr>
          <w:rFonts w:ascii="Times New Roman" w:hAnsi="Times New Roman" w:cs="Times New Roman"/>
          <w:sz w:val="28"/>
          <w:szCs w:val="28"/>
        </w:rPr>
        <w:t>Приказ Министерства  образования и науки Российской федерации от 17 октября 2013 г. № 1155 «Об утверждении федерального государственного образовательного  стандарта дошкольного образования».</w:t>
      </w:r>
    </w:p>
    <w:p w:rsidR="003D6A68" w:rsidRPr="001C0D1C" w:rsidRDefault="003D6A68" w:rsidP="003D6A6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1C">
        <w:rPr>
          <w:rFonts w:ascii="Times New Roman" w:hAnsi="Times New Roman" w:cs="Times New Roman"/>
          <w:sz w:val="28"/>
          <w:szCs w:val="28"/>
        </w:rPr>
        <w:t>СанПиН 2.4.1.3049-13 «Санитарно-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3D6A68" w:rsidRDefault="003D6A68" w:rsidP="003D6A6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Новосибирской области от 14.04.2014 г. № 919 « О введении федерального государственного образовательного стандарта дошкольного образования».</w:t>
      </w:r>
    </w:p>
    <w:p w:rsidR="003D6A68" w:rsidRDefault="003D6A68" w:rsidP="003D6A6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82">
        <w:rPr>
          <w:rFonts w:ascii="Times New Roman" w:hAnsi="Times New Roman" w:cs="Times New Roman"/>
          <w:b/>
          <w:i/>
          <w:sz w:val="28"/>
          <w:szCs w:val="28"/>
          <w:u w:val="single"/>
        </w:rPr>
        <w:t>Новизна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242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что:</w:t>
      </w:r>
    </w:p>
    <w:p w:rsidR="003D6A68" w:rsidRDefault="003D6A68" w:rsidP="003D6A6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театрализованные игры включены беседы об истории театра, театральных профессиях, строении театра, правилах поведения в театре и т.д.;</w:t>
      </w:r>
    </w:p>
    <w:p w:rsidR="003D6A68" w:rsidRDefault="003D6A68" w:rsidP="003D6A6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знакомятся с более новыми видами театральных кукол: театр на ложках, театр на фартуках, театр на стаканчиках и др.;</w:t>
      </w:r>
    </w:p>
    <w:p w:rsidR="003D6A68" w:rsidRPr="00182047" w:rsidRDefault="003D6A68" w:rsidP="003D6A6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 театрализованных игр определяется в соответствии с тематическим планированием;</w:t>
      </w:r>
    </w:p>
    <w:p w:rsidR="003D6A68" w:rsidRDefault="003D6A68" w:rsidP="003D6A6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принимают активное участие в организации театральной деятельности детей.</w:t>
      </w:r>
    </w:p>
    <w:p w:rsidR="003D6A68" w:rsidRDefault="003D6A68" w:rsidP="003D6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A68" w:rsidRPr="00A22185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21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1.1.1. Цель и задачи реализации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A22185">
        <w:rPr>
          <w:rFonts w:ascii="Times New Roman" w:hAnsi="Times New Roman" w:cs="Times New Roman"/>
          <w:b/>
          <w:bCs/>
          <w:iCs/>
          <w:sz w:val="28"/>
          <w:szCs w:val="28"/>
        </w:rPr>
        <w:t>рограммы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185">
        <w:rPr>
          <w:rFonts w:ascii="Times New Roman" w:hAnsi="Times New Roman" w:cs="Times New Roman"/>
          <w:b/>
          <w:bCs/>
          <w:i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2218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22185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 детей средствами театрального искусства.</w:t>
      </w:r>
    </w:p>
    <w:p w:rsidR="003D6A68" w:rsidRPr="00A22185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185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3D6A68" w:rsidRPr="00A22185" w:rsidRDefault="003D6A68" w:rsidP="003D6A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85">
        <w:rPr>
          <w:rFonts w:ascii="Times New Roman" w:hAnsi="Times New Roman" w:cs="Times New Roman"/>
          <w:bCs/>
          <w:sz w:val="28"/>
          <w:szCs w:val="28"/>
        </w:rPr>
        <w:t>Создать условия для развития творческой активности детей, участвующих в театрализованной деятельности.</w:t>
      </w:r>
    </w:p>
    <w:p w:rsidR="003D6A68" w:rsidRPr="00A22185" w:rsidRDefault="003D6A68" w:rsidP="003D6A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85">
        <w:rPr>
          <w:rFonts w:ascii="Times New Roman" w:hAnsi="Times New Roman" w:cs="Times New Roman"/>
          <w:bCs/>
          <w:sz w:val="28"/>
          <w:szCs w:val="28"/>
        </w:rPr>
        <w:t>Обучить детей приемам манипуляции в кукольных театрах различных видов.</w:t>
      </w:r>
    </w:p>
    <w:p w:rsidR="003D6A68" w:rsidRPr="00A22185" w:rsidRDefault="003D6A68" w:rsidP="003D6A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85">
        <w:rPr>
          <w:rFonts w:ascii="Times New Roman" w:hAnsi="Times New Roman" w:cs="Times New Roman"/>
          <w:bCs/>
          <w:sz w:val="28"/>
          <w:szCs w:val="28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3D6A68" w:rsidRPr="00A22185" w:rsidRDefault="003D6A68" w:rsidP="003D6A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85">
        <w:rPr>
          <w:rFonts w:ascii="Times New Roman" w:hAnsi="Times New Roman" w:cs="Times New Roman"/>
          <w:bCs/>
          <w:sz w:val="28"/>
          <w:szCs w:val="28"/>
        </w:rPr>
        <w:t>Ознакомить детей с различными видами театров (кукольный, драматический, музыкальный, детский, театр зверей и др.).</w:t>
      </w:r>
    </w:p>
    <w:p w:rsidR="003D6A68" w:rsidRPr="00A22185" w:rsidRDefault="003D6A68" w:rsidP="003D6A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85">
        <w:rPr>
          <w:rFonts w:ascii="Times New Roman" w:hAnsi="Times New Roman" w:cs="Times New Roman"/>
          <w:bCs/>
          <w:sz w:val="28"/>
          <w:szCs w:val="28"/>
        </w:rPr>
        <w:lastRenderedPageBreak/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театрах города Новосибирска.</w:t>
      </w:r>
    </w:p>
    <w:p w:rsidR="003D6A68" w:rsidRPr="00A22185" w:rsidRDefault="003D6A68" w:rsidP="003D6A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85">
        <w:rPr>
          <w:rFonts w:ascii="Times New Roman" w:hAnsi="Times New Roman" w:cs="Times New Roman"/>
          <w:bCs/>
          <w:sz w:val="28"/>
          <w:szCs w:val="28"/>
        </w:rPr>
        <w:t>Развить у детей интерес к театрально-игровой деятельности.</w:t>
      </w:r>
    </w:p>
    <w:p w:rsidR="003D6A68" w:rsidRPr="00A22185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A68" w:rsidRPr="00A22185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185">
        <w:rPr>
          <w:rFonts w:ascii="Times New Roman" w:hAnsi="Times New Roman" w:cs="Times New Roman"/>
          <w:b/>
          <w:sz w:val="28"/>
          <w:szCs w:val="28"/>
        </w:rPr>
        <w:t xml:space="preserve">1.1.2.  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22185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3D6A68" w:rsidRPr="00A22185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данной П</w:t>
      </w:r>
      <w:r w:rsidRPr="00A22185">
        <w:rPr>
          <w:color w:val="000000"/>
          <w:sz w:val="28"/>
          <w:szCs w:val="28"/>
        </w:rPr>
        <w:t>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образования.</w:t>
      </w:r>
    </w:p>
    <w:p w:rsidR="003D6A68" w:rsidRPr="00A22185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185">
        <w:rPr>
          <w:sz w:val="28"/>
          <w:szCs w:val="28"/>
        </w:rPr>
        <w:t>В основу программы заложены следующие</w:t>
      </w:r>
      <w:r w:rsidRPr="00A22185">
        <w:rPr>
          <w:rStyle w:val="apple-converted-space"/>
          <w:sz w:val="28"/>
          <w:szCs w:val="28"/>
        </w:rPr>
        <w:t> </w:t>
      </w:r>
      <w:r w:rsidRPr="00A22185">
        <w:rPr>
          <w:b/>
          <w:i/>
          <w:iCs/>
          <w:sz w:val="28"/>
          <w:szCs w:val="28"/>
        </w:rPr>
        <w:t>принципы</w:t>
      </w:r>
      <w:r w:rsidRPr="00A22185">
        <w:rPr>
          <w:b/>
          <w:sz w:val="28"/>
          <w:szCs w:val="28"/>
        </w:rPr>
        <w:t>:</w:t>
      </w:r>
    </w:p>
    <w:p w:rsidR="003D6A68" w:rsidRPr="00A22185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185">
        <w:rPr>
          <w:sz w:val="28"/>
          <w:szCs w:val="28"/>
        </w:rPr>
        <w:t>1) приобщение детей к социокультурным нормам, традициям семьи, общества и государства;</w:t>
      </w:r>
    </w:p>
    <w:p w:rsidR="003D6A68" w:rsidRPr="00A22185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185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3D6A68" w:rsidRPr="00A22185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185">
        <w:rPr>
          <w:sz w:val="28"/>
          <w:szCs w:val="28"/>
        </w:rPr>
        <w:t>3) формирование познавательных интересов и познавательных действий ребенка в различных видах деятельности.</w:t>
      </w:r>
    </w:p>
    <w:p w:rsidR="003D6A68" w:rsidRPr="00A22185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185">
        <w:rPr>
          <w:sz w:val="28"/>
          <w:szCs w:val="28"/>
        </w:rPr>
        <w:t>Основополагающими</w:t>
      </w:r>
      <w:r w:rsidRPr="00A22185">
        <w:rPr>
          <w:rStyle w:val="apple-converted-space"/>
          <w:sz w:val="28"/>
          <w:szCs w:val="28"/>
        </w:rPr>
        <w:t> </w:t>
      </w:r>
      <w:r w:rsidRPr="00A22185">
        <w:rPr>
          <w:b/>
          <w:i/>
          <w:iCs/>
          <w:sz w:val="28"/>
          <w:szCs w:val="28"/>
        </w:rPr>
        <w:t>подходами</w:t>
      </w:r>
      <w:r w:rsidRPr="00A22185">
        <w:rPr>
          <w:rStyle w:val="apple-converted-space"/>
          <w:sz w:val="28"/>
          <w:szCs w:val="28"/>
        </w:rPr>
        <w:t> </w:t>
      </w:r>
      <w:r w:rsidRPr="00A22185">
        <w:rPr>
          <w:sz w:val="28"/>
          <w:szCs w:val="28"/>
        </w:rPr>
        <w:t>к построению образовательной деятельности в рамках программы стали: системно-деятельностный подход, обеспечивающий системное целенаправленное обучение детей в детских видах деятельности; гуманитарный подход позволяющий рассматривать развитие личности ребенка, как главную цель образовательной деятельности; культурологический подход, ставший основополагающим для организации культурных практик дошкольников.</w:t>
      </w:r>
    </w:p>
    <w:p w:rsidR="003D6A68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22185">
        <w:rPr>
          <w:color w:val="000000"/>
          <w:sz w:val="28"/>
          <w:szCs w:val="28"/>
        </w:rPr>
        <w:t xml:space="preserve">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</w:t>
      </w:r>
      <w:r>
        <w:rPr>
          <w:color w:val="000000"/>
          <w:sz w:val="28"/>
          <w:szCs w:val="28"/>
        </w:rPr>
        <w:t>ФГОС ДО</w:t>
      </w:r>
      <w:r w:rsidRPr="00A22185">
        <w:rPr>
          <w:color w:val="000000"/>
          <w:sz w:val="28"/>
          <w:szCs w:val="28"/>
        </w:rPr>
        <w:t>.</w:t>
      </w:r>
    </w:p>
    <w:p w:rsidR="003D6A68" w:rsidRPr="00A22185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D6A68" w:rsidRDefault="003D6A68" w:rsidP="003D6A6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1.1.3 </w:t>
      </w:r>
      <w:r>
        <w:rPr>
          <w:b/>
          <w:bCs/>
          <w:sz w:val="28"/>
          <w:szCs w:val="28"/>
          <w:shd w:val="clear" w:color="auto" w:fill="FFFFFF"/>
        </w:rPr>
        <w:t>Характеристика детей старшего дошкольного возраста</w:t>
      </w:r>
    </w:p>
    <w:p w:rsidR="003D6A68" w:rsidRDefault="003D6A68" w:rsidP="003D6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Программа ориентирована на детей от 5 до 7</w:t>
      </w:r>
      <w:r w:rsidRPr="001E5496">
        <w:rPr>
          <w:sz w:val="28"/>
          <w:szCs w:val="28"/>
          <w:shd w:val="clear" w:color="auto" w:fill="FFFFFF"/>
        </w:rPr>
        <w:t xml:space="preserve"> лет.</w:t>
      </w:r>
    </w:p>
    <w:p w:rsidR="003D6A68" w:rsidRPr="00A22185" w:rsidRDefault="003D6A68" w:rsidP="003D6A68">
      <w:pPr>
        <w:pStyle w:val="a3"/>
        <w:spacing w:before="0" w:beforeAutospacing="0" w:after="0" w:afterAutospacing="0"/>
        <w:ind w:firstLine="709"/>
        <w:jc w:val="both"/>
        <w:rPr>
          <w:rFonts w:ascii="Calibri" w:hAnsi="Calibri" w:cs="Tahoma"/>
          <w:color w:val="000000"/>
          <w:sz w:val="28"/>
          <w:szCs w:val="28"/>
        </w:rPr>
      </w:pPr>
      <w:r w:rsidRPr="00A22185">
        <w:rPr>
          <w:b/>
          <w:bCs/>
          <w:color w:val="000000"/>
          <w:sz w:val="28"/>
          <w:szCs w:val="28"/>
        </w:rPr>
        <w:t>Характеристика детей от 5 до 6 лет</w:t>
      </w:r>
    </w:p>
    <w:p w:rsidR="003D6A68" w:rsidRPr="00E55C82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53A">
        <w:rPr>
          <w:color w:val="000000"/>
          <w:sz w:val="28"/>
          <w:szCs w:val="28"/>
        </w:rPr>
        <w:t>Ребёнок 5—6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</w:t>
      </w:r>
      <w:r w:rsidRPr="00E6153A">
        <w:rPr>
          <w:rStyle w:val="apple-converted-space"/>
          <w:color w:val="000000"/>
          <w:sz w:val="28"/>
          <w:szCs w:val="28"/>
        </w:rPr>
        <w:t> </w:t>
      </w:r>
      <w:r w:rsidRPr="00E6153A">
        <w:rPr>
          <w:color w:val="000000"/>
          <w:sz w:val="28"/>
          <w:szCs w:val="28"/>
        </w:rPr>
        <w:t> В старшем дошкольном возрасте происходит существенное обогащ</w:t>
      </w:r>
      <w:r>
        <w:rPr>
          <w:color w:val="000000"/>
          <w:sz w:val="28"/>
          <w:szCs w:val="28"/>
        </w:rPr>
        <w:t>ение музыкальной эрудиции детей. Ф</w:t>
      </w:r>
      <w:r w:rsidRPr="00E6153A">
        <w:rPr>
          <w:color w:val="000000"/>
          <w:sz w:val="28"/>
          <w:szCs w:val="28"/>
        </w:rPr>
        <w:t>ормируются начальные представления о видах</w:t>
      </w:r>
      <w:r>
        <w:rPr>
          <w:color w:val="000000"/>
          <w:sz w:val="28"/>
          <w:szCs w:val="28"/>
        </w:rPr>
        <w:t xml:space="preserve"> театра</w:t>
      </w:r>
      <w:r w:rsidRPr="00E6153A">
        <w:rPr>
          <w:color w:val="000000"/>
          <w:sz w:val="28"/>
          <w:szCs w:val="28"/>
        </w:rPr>
        <w:t xml:space="preserve"> и жанрах музыки, устанавливаются связи между художественным образом и средствами вырази</w:t>
      </w:r>
      <w:r>
        <w:rPr>
          <w:color w:val="000000"/>
          <w:sz w:val="28"/>
          <w:szCs w:val="28"/>
        </w:rPr>
        <w:t>тельности, используемыми авторами произведений</w:t>
      </w:r>
      <w:r w:rsidRPr="00E6153A">
        <w:rPr>
          <w:color w:val="000000"/>
          <w:sz w:val="28"/>
          <w:szCs w:val="28"/>
        </w:rPr>
        <w:t>, формулируются эстетические оценки и сужд</w:t>
      </w:r>
      <w:r>
        <w:rPr>
          <w:color w:val="000000"/>
          <w:sz w:val="28"/>
          <w:szCs w:val="28"/>
        </w:rPr>
        <w:t>ения, обосновываются</w:t>
      </w:r>
      <w:r w:rsidRPr="00E6153A">
        <w:rPr>
          <w:color w:val="000000"/>
          <w:sz w:val="28"/>
          <w:szCs w:val="28"/>
        </w:rPr>
        <w:t xml:space="preserve"> предпочтения, проявляется некоторая эстетическая избирательность.</w:t>
      </w:r>
    </w:p>
    <w:p w:rsidR="003D6A68" w:rsidRPr="00A22185" w:rsidRDefault="003D6A68" w:rsidP="003D6A68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A22185">
        <w:rPr>
          <w:b/>
          <w:bCs/>
          <w:color w:val="000000"/>
          <w:sz w:val="28"/>
          <w:szCs w:val="28"/>
        </w:rPr>
        <w:t>Характеристика детей от 6 до 7 лет</w:t>
      </w:r>
    </w:p>
    <w:p w:rsidR="003D6A68" w:rsidRPr="00A22185" w:rsidRDefault="003D6A68" w:rsidP="003D6A68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E6153A">
        <w:rPr>
          <w:color w:val="000000"/>
          <w:sz w:val="28"/>
          <w:szCs w:val="28"/>
        </w:rPr>
        <w:t>В целом ребёнок 6—7 лет осознаёт себя как личность, как самостоятельный субъект деятельности и поведения. </w:t>
      </w:r>
      <w:r w:rsidRPr="00C31155">
        <w:rPr>
          <w:iCs/>
          <w:color w:val="000000"/>
          <w:sz w:val="28"/>
          <w:szCs w:val="28"/>
        </w:rPr>
        <w:t>Музыкально-художественная</w:t>
      </w:r>
      <w:r>
        <w:rPr>
          <w:iCs/>
          <w:color w:val="000000"/>
          <w:sz w:val="28"/>
          <w:szCs w:val="28"/>
        </w:rPr>
        <w:t xml:space="preserve"> </w:t>
      </w:r>
      <w:r w:rsidRPr="00C31155">
        <w:rPr>
          <w:iCs/>
          <w:color w:val="000000"/>
          <w:sz w:val="28"/>
          <w:szCs w:val="28"/>
        </w:rPr>
        <w:t>деятельность</w:t>
      </w:r>
      <w:r w:rsidRPr="00E6153A">
        <w:rPr>
          <w:color w:val="000000"/>
          <w:sz w:val="28"/>
          <w:szCs w:val="28"/>
        </w:rPr>
        <w:t> 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</w:t>
      </w:r>
      <w:r>
        <w:rPr>
          <w:color w:val="000000"/>
          <w:sz w:val="28"/>
          <w:szCs w:val="28"/>
        </w:rPr>
        <w:t>и умениями.</w:t>
      </w:r>
    </w:p>
    <w:p w:rsidR="003D6A68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53A">
        <w:rPr>
          <w:color w:val="000000"/>
          <w:sz w:val="28"/>
          <w:szCs w:val="28"/>
        </w:rPr>
        <w:lastRenderedPageBreak/>
        <w:t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</w:t>
      </w:r>
      <w:r>
        <w:rPr>
          <w:color w:val="000000"/>
          <w:sz w:val="28"/>
          <w:szCs w:val="28"/>
        </w:rPr>
        <w:t>нность произведений</w:t>
      </w:r>
      <w:r w:rsidRPr="00E6153A">
        <w:rPr>
          <w:color w:val="000000"/>
          <w:sz w:val="28"/>
          <w:szCs w:val="28"/>
        </w:rPr>
        <w:t xml:space="preserve"> искусства.</w:t>
      </w:r>
      <w:r>
        <w:rPr>
          <w:color w:val="000000"/>
          <w:sz w:val="28"/>
          <w:szCs w:val="28"/>
        </w:rPr>
        <w:t xml:space="preserve"> </w:t>
      </w:r>
      <w:r w:rsidRPr="00E6153A">
        <w:rPr>
          <w:color w:val="000000"/>
          <w:sz w:val="28"/>
          <w:szCs w:val="28"/>
        </w:rPr>
        <w:t>Зарождается оценка и самооценка. К 7 годам формируются предпосылки для успешного перехода на следующую ступень образования.</w:t>
      </w:r>
    </w:p>
    <w:p w:rsidR="003D6A68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D6A68" w:rsidRDefault="003D6A68" w:rsidP="003D6A68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1.2. Планируемые результаты освоения Программы</w:t>
      </w:r>
    </w:p>
    <w:p w:rsidR="003D6A68" w:rsidRDefault="003D6A68" w:rsidP="003D6A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ходе освоения Программы ребенок</w:t>
      </w:r>
      <w:r w:rsidRPr="00986EFA">
        <w:rPr>
          <w:b/>
          <w:bCs/>
          <w:i/>
          <w:iCs/>
          <w:sz w:val="28"/>
          <w:szCs w:val="28"/>
        </w:rPr>
        <w:t>:</w:t>
      </w:r>
    </w:p>
    <w:p w:rsidR="003D6A68" w:rsidRDefault="003D6A68" w:rsidP="003D6A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 разыгрывает</w:t>
      </w:r>
      <w:r w:rsidRPr="00986EFA">
        <w:rPr>
          <w:sz w:val="28"/>
          <w:szCs w:val="28"/>
        </w:rPr>
        <w:t xml:space="preserve"> сценки по знакомым сказкам, стихотворениям, песням с использованием кукол знакомых видов театров,</w:t>
      </w:r>
      <w:r>
        <w:rPr>
          <w:sz w:val="28"/>
          <w:szCs w:val="28"/>
        </w:rPr>
        <w:t xml:space="preserve"> элементов костюмов, декораций;</w:t>
      </w:r>
    </w:p>
    <w:p w:rsidR="003D6A68" w:rsidRDefault="003D6A68" w:rsidP="003D6A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 чувствует и понимает</w:t>
      </w:r>
      <w:r w:rsidRPr="00986EFA">
        <w:rPr>
          <w:sz w:val="28"/>
          <w:szCs w:val="28"/>
        </w:rPr>
        <w:t xml:space="preserve"> эмоциональное состояние героев, вс</w:t>
      </w:r>
      <w:r>
        <w:rPr>
          <w:sz w:val="28"/>
          <w:szCs w:val="28"/>
        </w:rPr>
        <w:t>тупает</w:t>
      </w:r>
      <w:r w:rsidRPr="00986EFA">
        <w:rPr>
          <w:sz w:val="28"/>
          <w:szCs w:val="28"/>
        </w:rPr>
        <w:t xml:space="preserve"> в ролевое взаимодействие с другими персонажами; </w:t>
      </w:r>
    </w:p>
    <w:p w:rsidR="003D6A68" w:rsidRDefault="003D6A68" w:rsidP="003D6A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 выступает</w:t>
      </w:r>
      <w:r w:rsidRPr="00986EFA">
        <w:rPr>
          <w:sz w:val="28"/>
          <w:szCs w:val="28"/>
        </w:rPr>
        <w:t xml:space="preserve"> перед сверстниками, детьми младших групп, родителями, иной аудиторией</w:t>
      </w:r>
      <w:r>
        <w:rPr>
          <w:sz w:val="28"/>
          <w:szCs w:val="28"/>
        </w:rPr>
        <w:t>.</w:t>
      </w:r>
    </w:p>
    <w:p w:rsidR="003D6A68" w:rsidRDefault="003D6A68" w:rsidP="003D6A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6EFA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знает </w:t>
      </w:r>
      <w:r w:rsidRPr="00986EFA">
        <w:rPr>
          <w:sz w:val="28"/>
          <w:szCs w:val="28"/>
        </w:rPr>
        <w:t>некоторые виды театров (кукольный, драматический, музыкальный</w:t>
      </w:r>
      <w:r>
        <w:rPr>
          <w:sz w:val="28"/>
          <w:szCs w:val="28"/>
        </w:rPr>
        <w:t>, детский, театр зверей и др.);</w:t>
      </w:r>
    </w:p>
    <w:p w:rsidR="003D6A68" w:rsidRDefault="003D6A68" w:rsidP="003D6A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6EFA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знает </w:t>
      </w:r>
      <w:r w:rsidRPr="00986EFA">
        <w:rPr>
          <w:sz w:val="28"/>
          <w:szCs w:val="28"/>
        </w:rPr>
        <w:t>некоторые п</w:t>
      </w:r>
      <w:r>
        <w:rPr>
          <w:sz w:val="28"/>
          <w:szCs w:val="28"/>
        </w:rPr>
        <w:t xml:space="preserve">риемы и манипуляции и </w:t>
      </w:r>
      <w:r w:rsidRPr="00986EFA">
        <w:rPr>
          <w:sz w:val="28"/>
          <w:szCs w:val="28"/>
        </w:rPr>
        <w:t>применяе</w:t>
      </w:r>
      <w:r>
        <w:rPr>
          <w:sz w:val="28"/>
          <w:szCs w:val="28"/>
        </w:rPr>
        <w:t>т их</w:t>
      </w:r>
      <w:r w:rsidRPr="00986EFA">
        <w:rPr>
          <w:sz w:val="28"/>
          <w:szCs w:val="28"/>
        </w:rPr>
        <w:t xml:space="preserve"> в знакомых видах театров: верховых кукол, пальчиковом, марионеток</w:t>
      </w:r>
      <w:r>
        <w:rPr>
          <w:sz w:val="28"/>
          <w:szCs w:val="28"/>
        </w:rPr>
        <w:t xml:space="preserve"> и др</w:t>
      </w:r>
      <w:r w:rsidRPr="00986EFA">
        <w:rPr>
          <w:sz w:val="28"/>
          <w:szCs w:val="28"/>
        </w:rPr>
        <w:t>.</w:t>
      </w:r>
    </w:p>
    <w:p w:rsidR="003D6A68" w:rsidRDefault="003D6A68" w:rsidP="003D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F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имеет представление о театре, театральной культуре, истории театра; </w:t>
      </w:r>
      <w:r w:rsidRPr="00986EFA">
        <w:rPr>
          <w:rFonts w:ascii="Times New Roman" w:hAnsi="Times New Roman" w:cs="Times New Roman"/>
          <w:sz w:val="28"/>
          <w:szCs w:val="28"/>
        </w:rPr>
        <w:t>устройстве театра (з</w:t>
      </w:r>
      <w:r>
        <w:rPr>
          <w:rFonts w:ascii="Times New Roman" w:hAnsi="Times New Roman" w:cs="Times New Roman"/>
          <w:sz w:val="28"/>
          <w:szCs w:val="28"/>
        </w:rPr>
        <w:t xml:space="preserve">рительный зал, фойе, гардероб); </w:t>
      </w:r>
      <w:r w:rsidRPr="00986EFA">
        <w:rPr>
          <w:rFonts w:ascii="Times New Roman" w:hAnsi="Times New Roman" w:cs="Times New Roman"/>
          <w:sz w:val="28"/>
          <w:szCs w:val="28"/>
        </w:rPr>
        <w:t>театральных профессиях (актер, гример, костюмер, режиссер, звукорежиссер, декоратор, осветитель, суфлер)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A68" w:rsidRDefault="003D6A68" w:rsidP="003D6A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D6A68" w:rsidRDefault="003D6A68" w:rsidP="003D6A6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B5319">
        <w:rPr>
          <w:b/>
          <w:sz w:val="28"/>
          <w:szCs w:val="28"/>
        </w:rPr>
        <w:t>2. СОДЕРЖАТЕЛЬНЫЙ РАЗДЕЛ</w:t>
      </w:r>
    </w:p>
    <w:p w:rsidR="003D6A68" w:rsidRDefault="003D6A68" w:rsidP="003D6A6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5319">
        <w:rPr>
          <w:b/>
          <w:sz w:val="28"/>
          <w:szCs w:val="28"/>
        </w:rPr>
        <w:t>2.1 Описание образовательной деятельности.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комплексной, с приоритетным направлением социально – личностного развития детей. В Программе предусмотрена интеграция образовательных областей:</w:t>
      </w:r>
    </w:p>
    <w:p w:rsidR="003D6A68" w:rsidRPr="007B5319" w:rsidRDefault="003D6A68" w:rsidP="003D6A68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19">
        <w:rPr>
          <w:rFonts w:ascii="Times New Roman" w:hAnsi="Times New Roman" w:cs="Times New Roman"/>
          <w:i/>
          <w:sz w:val="28"/>
          <w:szCs w:val="28"/>
        </w:rPr>
        <w:t>«Социально-коммуникативное развитие».</w:t>
      </w:r>
      <w:r w:rsidRPr="007B5319">
        <w:rPr>
          <w:rFonts w:ascii="Times New Roman" w:hAnsi="Times New Roman" w:cs="Times New Roman"/>
          <w:sz w:val="28"/>
          <w:szCs w:val="28"/>
        </w:rPr>
        <w:t xml:space="preserve"> Воспитываются дружеские взаимоотношения между детьми, развивается умение самостоятельно объединяться для совместной игры и труда, заниматься самостоятельно выбранным делом, договариваться, помогать друг другу. Воспитывается организованность, дисциплинированность, коллективизм, уважение к старшим. Формируются такие качества, как сочувствие, отзывчивость, справедливость, скромность. Развиваются волевые качества. Дети включаются в систему социальных отношений через образы своих героев. Они «проживают» жизнь своего персонажа, «примеряют» на себя его характер, учатся оценивать поступки героев художественного произведения.</w:t>
      </w:r>
    </w:p>
    <w:p w:rsidR="003D6A68" w:rsidRDefault="003D6A68" w:rsidP="003D6A6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75E">
        <w:rPr>
          <w:rFonts w:ascii="Times New Roman" w:hAnsi="Times New Roman" w:cs="Times New Roman"/>
          <w:i/>
          <w:sz w:val="28"/>
          <w:szCs w:val="28"/>
        </w:rPr>
        <w:t>«Познавательное развитие».</w:t>
      </w:r>
      <w:r>
        <w:rPr>
          <w:rFonts w:ascii="Times New Roman" w:hAnsi="Times New Roman" w:cs="Times New Roman"/>
          <w:sz w:val="28"/>
          <w:szCs w:val="28"/>
        </w:rPr>
        <w:t xml:space="preserve"> Углубляются знания детей о театре как о виде искусства, о его истории, театральных профессиях и т.д.</w:t>
      </w:r>
    </w:p>
    <w:p w:rsidR="003D6A68" w:rsidRDefault="003D6A68" w:rsidP="003D6A6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75E">
        <w:rPr>
          <w:rFonts w:ascii="Times New Roman" w:hAnsi="Times New Roman" w:cs="Times New Roman"/>
          <w:i/>
          <w:sz w:val="28"/>
          <w:szCs w:val="28"/>
        </w:rPr>
        <w:t>«Речевое развитие».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чёткая, ясная дикция, ведется работа над развитием артикуляционного аппарата с использованием скороговорок, чистоговорок, потешек. Происходит развитие всех сторон речи. Активизируется словарь, совершенствуется звукопроизношение, дети учатся выстраивать диалоги. Через знакомство с художественными произведениями различных жанров происходит приобщение детей к словесному искусству, развитие литературной речи.</w:t>
      </w:r>
    </w:p>
    <w:p w:rsidR="003D6A68" w:rsidRDefault="003D6A68" w:rsidP="003D6A6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75E">
        <w:rPr>
          <w:rFonts w:ascii="Times New Roman" w:hAnsi="Times New Roman" w:cs="Times New Roman"/>
          <w:i/>
          <w:sz w:val="28"/>
          <w:szCs w:val="28"/>
        </w:rPr>
        <w:lastRenderedPageBreak/>
        <w:t>«Художественно- эстетическое развитие».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эмоциональная восприимчивость, эмоциональный отклик на литературные и музыкальные произведения, красоту окружающего мира, произведения искусства. В процессе совместного с детьми изготовления атрибутов, различных видов кукольных театров, элементов костюмов к выбранной для разыгрывания сказке у детей происходит развитие продуктивной деятельности, творческих способностей, приобщение к изобразительному искусству.</w:t>
      </w:r>
    </w:p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D6A68" w:rsidRPr="002C538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5384">
        <w:rPr>
          <w:sz w:val="28"/>
          <w:szCs w:val="28"/>
          <w:shd w:val="clear" w:color="auto" w:fill="FFFFFF"/>
        </w:rPr>
        <w:t>Содержание программы включает четыре основных блока:</w:t>
      </w:r>
    </w:p>
    <w:p w:rsidR="003D6A68" w:rsidRPr="002C538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384">
        <w:rPr>
          <w:sz w:val="28"/>
          <w:szCs w:val="28"/>
        </w:rPr>
        <w:t>1</w:t>
      </w:r>
      <w:r w:rsidRPr="002C5384">
        <w:rPr>
          <w:i/>
          <w:sz w:val="28"/>
          <w:szCs w:val="28"/>
        </w:rPr>
        <w:t>. «Основы театральной азбуки».</w:t>
      </w:r>
      <w:r w:rsidRPr="002C5384">
        <w:rPr>
          <w:sz w:val="28"/>
          <w:szCs w:val="28"/>
        </w:rPr>
        <w:t xml:space="preserve"> Знакомство с особенностями театрального искусства; его видами. Приобретение знаний о костюмах, атрибутах театра. Формирование культура зрителя.</w:t>
      </w:r>
    </w:p>
    <w:p w:rsidR="003D6A68" w:rsidRPr="002C538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384">
        <w:rPr>
          <w:sz w:val="28"/>
          <w:szCs w:val="28"/>
        </w:rPr>
        <w:t xml:space="preserve">2. </w:t>
      </w:r>
      <w:r w:rsidRPr="002C5384">
        <w:rPr>
          <w:i/>
          <w:sz w:val="28"/>
          <w:szCs w:val="28"/>
        </w:rPr>
        <w:t>«Театральная игра».</w:t>
      </w:r>
      <w:r w:rsidRPr="002C5384">
        <w:rPr>
          <w:sz w:val="28"/>
          <w:szCs w:val="28"/>
        </w:rPr>
        <w:t xml:space="preserve"> Развитие актерских умений и навыков воображения, сценического внимания и действия в предлагаемых обстоятельствах,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различных жизненных ситуациях, формирование навыков действия с воображаемыми предметами.</w:t>
      </w:r>
    </w:p>
    <w:p w:rsidR="003D6A68" w:rsidRPr="002C538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384">
        <w:rPr>
          <w:sz w:val="28"/>
          <w:szCs w:val="28"/>
        </w:rPr>
        <w:t xml:space="preserve">3. </w:t>
      </w:r>
      <w:r w:rsidRPr="002C5384">
        <w:rPr>
          <w:i/>
          <w:sz w:val="28"/>
          <w:szCs w:val="28"/>
        </w:rPr>
        <w:t>«Основы кукольного театра».</w:t>
      </w:r>
      <w:r w:rsidRPr="002C5384">
        <w:rPr>
          <w:sz w:val="28"/>
          <w:szCs w:val="28"/>
        </w:rPr>
        <w:t xml:space="preserve"> Знакомство с различными видами театров: напольный (люди-куклы, конусный, тростевой), обучения приемам кукловождения различных кукольных театров (настольный, теневой, бибабо, пальчиковый, марионетки, на ложках, на стаканчиках и др.)</w:t>
      </w:r>
    </w:p>
    <w:p w:rsidR="003D6A68" w:rsidRPr="002C538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5384">
        <w:rPr>
          <w:sz w:val="28"/>
          <w:szCs w:val="28"/>
        </w:rPr>
        <w:t>4.</w:t>
      </w:r>
      <w:r w:rsidRPr="002C5384">
        <w:rPr>
          <w:i/>
          <w:sz w:val="28"/>
          <w:szCs w:val="28"/>
        </w:rPr>
        <w:t>«Работа с родителями».</w:t>
      </w:r>
      <w:r w:rsidRPr="002C5384">
        <w:rPr>
          <w:sz w:val="28"/>
          <w:szCs w:val="28"/>
          <w:shd w:val="clear" w:color="auto" w:fill="FFFFFF"/>
        </w:rPr>
        <w:t>Привлечение родителей к изготовлению костюмов и атрибутов; консультации для родителей; совместные спектакли.</w:t>
      </w:r>
    </w:p>
    <w:p w:rsidR="003D6A68" w:rsidRPr="007B5319" w:rsidRDefault="003D6A68" w:rsidP="003D6A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73404">
        <w:rPr>
          <w:b/>
          <w:sz w:val="28"/>
          <w:szCs w:val="28"/>
        </w:rPr>
        <w:t>Образовательные технологии, применяемые в программе:</w:t>
      </w:r>
    </w:p>
    <w:p w:rsidR="003D6A68" w:rsidRPr="007B5319" w:rsidRDefault="003D6A68" w:rsidP="003D6A68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игровая технология;</w:t>
      </w:r>
    </w:p>
    <w:p w:rsidR="003D6A68" w:rsidRPr="007B5319" w:rsidRDefault="003D6A68" w:rsidP="003D6A68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технология сотрудничества</w:t>
      </w:r>
      <w:r w:rsidRPr="007B5319">
        <w:rPr>
          <w:rStyle w:val="apple-converted-space"/>
          <w:color w:val="000000"/>
          <w:sz w:val="28"/>
          <w:szCs w:val="28"/>
        </w:rPr>
        <w:t> </w:t>
      </w:r>
      <w:r w:rsidRPr="007B5319">
        <w:rPr>
          <w:color w:val="000000"/>
          <w:sz w:val="28"/>
          <w:szCs w:val="28"/>
        </w:rPr>
        <w:t>(В.Дьяченко, А.Соколов и др.);</w:t>
      </w:r>
    </w:p>
    <w:p w:rsidR="003D6A68" w:rsidRPr="007B5319" w:rsidRDefault="003D6A68" w:rsidP="003D6A68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проектная технология.</w:t>
      </w:r>
    </w:p>
    <w:p w:rsidR="003D6A68" w:rsidRDefault="003D6A68" w:rsidP="003D6A6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D6A68" w:rsidRPr="007B5319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319">
        <w:rPr>
          <w:b/>
          <w:bCs/>
          <w:color w:val="000000"/>
          <w:sz w:val="28"/>
          <w:szCs w:val="28"/>
        </w:rPr>
        <w:t>Игровая технология</w:t>
      </w:r>
    </w:p>
    <w:p w:rsidR="003D6A68" w:rsidRPr="007B5319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Концептуальные идеи и принципы:</w:t>
      </w:r>
    </w:p>
    <w:p w:rsidR="003D6A68" w:rsidRPr="007B5319" w:rsidRDefault="003D6A68" w:rsidP="003D6A6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игра – ведущий вид деятельности и форма организации процесса обучения;</w:t>
      </w:r>
    </w:p>
    <w:p w:rsidR="003D6A68" w:rsidRPr="007B5319" w:rsidRDefault="003D6A68" w:rsidP="003D6A6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игровые методы и приёмы - средство побуждения, стимулирования обучающихся к познавательной деятельности;</w:t>
      </w:r>
    </w:p>
    <w:p w:rsidR="003D6A68" w:rsidRPr="007B5319" w:rsidRDefault="003D6A68" w:rsidP="003D6A6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постепенное усложнение правил и содержания игры обеспечивает активность действий;</w:t>
      </w:r>
    </w:p>
    <w:p w:rsidR="003D6A68" w:rsidRPr="007B5319" w:rsidRDefault="003D6A68" w:rsidP="003D6A6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игра как социально-культурное явление реализуется в общении. Через общение она передается, общением она организуется, в общении она функционирует;</w:t>
      </w:r>
    </w:p>
    <w:p w:rsidR="003D6A68" w:rsidRPr="007B5319" w:rsidRDefault="003D6A68" w:rsidP="003D6A6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3D6A68" w:rsidRPr="007B5319" w:rsidRDefault="003D6A68" w:rsidP="003D6A6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цель игры – учебная (усвоение знаний, умений и т.д.). Результат прогнозируется заранее, игра заканчивается, когда результат достигнут;</w:t>
      </w:r>
    </w:p>
    <w:p w:rsidR="003D6A68" w:rsidRDefault="003D6A68" w:rsidP="003D6A68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lastRenderedPageBreak/>
        <w:t>механизмы игровой деятельности опираются на фундаментальные потребности личности в самовыражении, самоутверждении, саморегуляции, самореализации.</w:t>
      </w:r>
    </w:p>
    <w:p w:rsidR="003D6A68" w:rsidRPr="007B5319" w:rsidRDefault="003D6A68" w:rsidP="003D6A68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3D6A68" w:rsidRPr="007B5319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319">
        <w:rPr>
          <w:b/>
          <w:bCs/>
          <w:color w:val="000000"/>
          <w:sz w:val="28"/>
          <w:szCs w:val="28"/>
        </w:rPr>
        <w:t>Технология сотрудничества</w:t>
      </w:r>
    </w:p>
    <w:p w:rsidR="003D6A68" w:rsidRPr="007B5319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Концептуальные идеи и принципы:</w:t>
      </w:r>
    </w:p>
    <w:p w:rsidR="003D6A68" w:rsidRPr="007B5319" w:rsidRDefault="003D6A68" w:rsidP="003D6A6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позиция взрослого как непосредственного партнера детей, включенного в их деятельность;</w:t>
      </w:r>
    </w:p>
    <w:p w:rsidR="003D6A68" w:rsidRPr="007B5319" w:rsidRDefault="003D6A68" w:rsidP="003D6A6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уникальность партнеров и их принципиальное равенство друг другу, различие и оригинальность точек зрения, ориентация каждого на понимание и активную интерпретация его точки зрения партнером, ожидание ответа и его предвосхищение в собственном высказывании, взаимная дополнительность позиций участников совместной деятельности;</w:t>
      </w:r>
    </w:p>
    <w:p w:rsidR="003D6A68" w:rsidRPr="007B5319" w:rsidRDefault="003D6A68" w:rsidP="003D6A6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неотъемлемой составляющей субъект-субъектного взаимодействия является диалоговое общение, в процессе и результате которого происходит не просто обмен идеями или вещами, а взаиморазвитие всех участников совместной деятельности;</w:t>
      </w:r>
    </w:p>
    <w:p w:rsidR="003D6A68" w:rsidRPr="007B5319" w:rsidRDefault="003D6A68" w:rsidP="003D6A6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диалоговые ситуации возникают в разных формах взаимодействия: педагог - ребенок; ребенок - ребенок; ребенок - средства обучения; ребенок – родители;</w:t>
      </w:r>
    </w:p>
    <w:p w:rsidR="003D6A68" w:rsidRPr="007B5319" w:rsidRDefault="003D6A68" w:rsidP="003D6A6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сотрудничество непосредственно связано с понятием – активность. Заинтересованность со стороны педагога отношением ребёнка к познаваемой действительности, активизирует его познавательную деятельность, стремление подтвердить свои предположения и высказывания в практике;</w:t>
      </w:r>
    </w:p>
    <w:p w:rsidR="003D6A68" w:rsidRPr="007B5319" w:rsidRDefault="003D6A68" w:rsidP="003D6A6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сотрудничество и общение взрослого с детьми, основанное на диалоге - фактор развития дошкольников, поскольку именно в диалоге дети проявляют себя равными, свободными, раскованными, учатся самоорганизации, самодеятельности, самоконтролю.</w:t>
      </w:r>
    </w:p>
    <w:p w:rsidR="003D6A68" w:rsidRPr="007B5319" w:rsidRDefault="003D6A68" w:rsidP="003D6A6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D6A68" w:rsidRPr="007B5319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319">
        <w:rPr>
          <w:b/>
          <w:bCs/>
          <w:color w:val="000000"/>
          <w:sz w:val="28"/>
          <w:szCs w:val="28"/>
        </w:rPr>
        <w:t>Проектная технология</w:t>
      </w:r>
    </w:p>
    <w:p w:rsidR="003D6A68" w:rsidRPr="007B5319" w:rsidRDefault="003D6A68" w:rsidP="003D6A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Концептуальные идеи и принципы:</w:t>
      </w:r>
    </w:p>
    <w:p w:rsidR="003D6A68" w:rsidRPr="007B5319" w:rsidRDefault="003D6A68" w:rsidP="003D6A6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среды;</w:t>
      </w:r>
    </w:p>
    <w:p w:rsidR="003D6A68" w:rsidRPr="007B5319" w:rsidRDefault="003D6A68" w:rsidP="003D6A6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особые функции взрослого, побуждающего ребёнка обнаруживать проблему, проговаривать противоречия, приведшие к её возникновению, включение ребёнка в обсуждение путей решения поставленной проблемы;</w:t>
      </w:r>
    </w:p>
    <w:p w:rsidR="003D6A68" w:rsidRPr="007B5319" w:rsidRDefault="003D6A68" w:rsidP="003D6A6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3D6A68" w:rsidRPr="007B5319" w:rsidRDefault="003D6A68" w:rsidP="003D6A6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интеграция образовательных содержаний и видов деятельности в рамках единого проекта совместная интеллектуально – творческая деятельность;</w:t>
      </w:r>
    </w:p>
    <w:p w:rsidR="003D6A68" w:rsidRDefault="003D6A68" w:rsidP="003D6A6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B5319">
        <w:rPr>
          <w:color w:val="000000"/>
          <w:sz w:val="28"/>
          <w:szCs w:val="28"/>
        </w:rPr>
        <w:t>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</w:t>
      </w:r>
    </w:p>
    <w:p w:rsidR="003D6A68" w:rsidRPr="007B5319" w:rsidRDefault="003D6A68" w:rsidP="003D6A68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3D6A68" w:rsidRPr="00473404" w:rsidRDefault="003D6A68" w:rsidP="003D6A68">
      <w:pPr>
        <w:pStyle w:val="c5"/>
        <w:shd w:val="clear" w:color="auto" w:fill="FFFFFF"/>
        <w:spacing w:before="0" w:after="0"/>
        <w:ind w:firstLine="709"/>
        <w:jc w:val="both"/>
        <w:rPr>
          <w:rStyle w:val="c1"/>
          <w:b/>
          <w:sz w:val="28"/>
          <w:szCs w:val="28"/>
        </w:rPr>
      </w:pPr>
      <w:r w:rsidRPr="00473404">
        <w:rPr>
          <w:rStyle w:val="c1"/>
          <w:b/>
          <w:sz w:val="28"/>
          <w:szCs w:val="28"/>
        </w:rPr>
        <w:t>Основные принципы проведения театрализованной деятельности:</w:t>
      </w:r>
    </w:p>
    <w:p w:rsidR="003D6A68" w:rsidRPr="007B5319" w:rsidRDefault="003D6A68" w:rsidP="003D6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Успешная реализация поставле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нных задач по театрализованной </w:t>
      </w:r>
      <w:r w:rsidRPr="007B5319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определяет построение образовательного процесса по </w:t>
      </w:r>
      <w:r w:rsidRPr="007B5319">
        <w:rPr>
          <w:rStyle w:val="a4"/>
          <w:rFonts w:ascii="Times New Roman" w:eastAsia="Times New Roman" w:hAnsi="Times New Roman" w:cs="Times New Roman"/>
          <w:sz w:val="28"/>
          <w:szCs w:val="28"/>
        </w:rPr>
        <w:t>принципам</w:t>
      </w:r>
      <w:r w:rsidRPr="007B531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B5319">
        <w:rPr>
          <w:rFonts w:ascii="Times New Roman" w:eastAsia="Times New Roman" w:hAnsi="Times New Roman" w:cs="Times New Roman"/>
          <w:sz w:val="28"/>
          <w:szCs w:val="28"/>
        </w:rPr>
        <w:t xml:space="preserve"> учитывающим уникальность дошкольного возраста детей:</w:t>
      </w:r>
    </w:p>
    <w:p w:rsidR="003D6A68" w:rsidRPr="007B5319" w:rsidRDefault="003D6A68" w:rsidP="003D6A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319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Принцип интегративности</w:t>
      </w:r>
      <w:r w:rsidRPr="007B5319">
        <w:rPr>
          <w:rFonts w:ascii="Times New Roman" w:eastAsia="Times New Roman" w:hAnsi="Times New Roman" w:cs="Times New Roman"/>
          <w:i/>
          <w:sz w:val="28"/>
          <w:szCs w:val="28"/>
        </w:rPr>
        <w:t xml:space="preserve"> - взаимосвязь с различными видами деятельности.</w:t>
      </w:r>
    </w:p>
    <w:p w:rsidR="003D6A68" w:rsidRPr="007B5319" w:rsidRDefault="003D6A68" w:rsidP="003D6A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Принцип сотрудничества</w:t>
      </w:r>
      <w:r w:rsidRPr="007B5319">
        <w:rPr>
          <w:rFonts w:ascii="Times New Roman" w:eastAsia="Times New Roman" w:hAnsi="Times New Roman" w:cs="Times New Roman"/>
          <w:sz w:val="28"/>
          <w:szCs w:val="28"/>
        </w:rPr>
        <w:t xml:space="preserve">- взаимосвязь ребенка и педагога. </w:t>
      </w:r>
    </w:p>
    <w:p w:rsidR="003D6A68" w:rsidRPr="007B5319" w:rsidRDefault="003D6A68" w:rsidP="003D6A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Принцип индивидуального подхода к детям</w:t>
      </w:r>
      <w:r w:rsidRPr="007B5319">
        <w:rPr>
          <w:rFonts w:ascii="Times New Roman" w:eastAsia="Times New Roman" w:hAnsi="Times New Roman" w:cs="Times New Roman"/>
          <w:sz w:val="28"/>
          <w:szCs w:val="28"/>
        </w:rPr>
        <w:t xml:space="preserve"> – развитие мелкой моторики и координации движений пальцев рук осуществляется посредством дифференцированного подхода к каждому ребенка, исходя из знаний особенностей его развития.</w:t>
      </w:r>
    </w:p>
    <w:p w:rsidR="003D6A68" w:rsidRPr="007B5319" w:rsidRDefault="003D6A68" w:rsidP="003D6A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Принцип систематичности и последовательности</w:t>
      </w:r>
      <w:r w:rsidRPr="007B5319">
        <w:rPr>
          <w:rFonts w:ascii="Times New Roman" w:eastAsia="Times New Roman" w:hAnsi="Times New Roman" w:cs="Times New Roman"/>
          <w:sz w:val="28"/>
          <w:szCs w:val="28"/>
        </w:rPr>
        <w:t xml:space="preserve"> - такой порядок изучения материала, где новые знания опираются на ранее полученные.</w:t>
      </w:r>
    </w:p>
    <w:p w:rsidR="003D6A68" w:rsidRPr="007B5319" w:rsidRDefault="003D6A68" w:rsidP="003D6A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Принцип доступности</w:t>
      </w:r>
      <w:r w:rsidRPr="007B5319">
        <w:rPr>
          <w:rFonts w:ascii="Times New Roman" w:eastAsia="Times New Roman" w:hAnsi="Times New Roman" w:cs="Times New Roman"/>
          <w:sz w:val="28"/>
          <w:szCs w:val="28"/>
        </w:rPr>
        <w:t xml:space="preserve"> - обучение тогда результативно, когда оно посильно и доступно проблемного обучения детям.</w:t>
      </w:r>
    </w:p>
    <w:p w:rsidR="003D6A68" w:rsidRPr="007B5319" w:rsidRDefault="003D6A68" w:rsidP="003D6A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Принцип проблемного обучения</w:t>
      </w:r>
      <w:r w:rsidRPr="007B5319">
        <w:rPr>
          <w:rFonts w:ascii="Times New Roman" w:eastAsia="Times New Roman" w:hAnsi="Times New Roman" w:cs="Times New Roman"/>
          <w:sz w:val="28"/>
          <w:szCs w:val="28"/>
        </w:rPr>
        <w:t xml:space="preserve"> - дети в процессе игр, досугов, организованной деятельности сами добывают новые знания, в результате чего происходит более прочное усвоение знаний, закрепление навыков.</w:t>
      </w:r>
    </w:p>
    <w:p w:rsidR="003D6A68" w:rsidRPr="007B5319" w:rsidRDefault="003D6A68" w:rsidP="003D6A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Принцип компетентности педагога</w:t>
      </w:r>
      <w:r w:rsidRPr="007B5319">
        <w:rPr>
          <w:rFonts w:ascii="Times New Roman" w:eastAsia="Times New Roman" w:hAnsi="Times New Roman" w:cs="Times New Roman"/>
          <w:sz w:val="28"/>
          <w:szCs w:val="28"/>
        </w:rPr>
        <w:t xml:space="preserve"> - воспитатель должен владеть четкими знаниями по данному вопросу, чтобы передать их детям.</w:t>
      </w:r>
    </w:p>
    <w:p w:rsidR="003D6A68" w:rsidRPr="007B5319" w:rsidRDefault="003D6A68" w:rsidP="003D6A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Принцип игровой подачи материала</w:t>
      </w:r>
      <w:r w:rsidRPr="007B5319">
        <w:rPr>
          <w:rFonts w:ascii="Times New Roman" w:eastAsia="Times New Roman" w:hAnsi="Times New Roman" w:cs="Times New Roman"/>
          <w:sz w:val="28"/>
          <w:szCs w:val="28"/>
        </w:rPr>
        <w:t xml:space="preserve"> - в своей работе мы опираемся на ведущий вид деятельности - игру.</w:t>
      </w:r>
    </w:p>
    <w:p w:rsidR="003D6A68" w:rsidRDefault="003D6A68" w:rsidP="003D6A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A68" w:rsidRPr="00473404" w:rsidRDefault="003D6A68" w:rsidP="003D6A6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04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деятельности:</w:t>
      </w:r>
    </w:p>
    <w:p w:rsidR="003D6A68" w:rsidRPr="007B5319" w:rsidRDefault="003D6A68" w:rsidP="003D6A6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319">
        <w:rPr>
          <w:rFonts w:ascii="Times New Roman" w:hAnsi="Times New Roman" w:cs="Times New Roman"/>
          <w:bCs/>
          <w:sz w:val="28"/>
          <w:szCs w:val="28"/>
        </w:rPr>
        <w:t>1.  Театрализованные игры.</w:t>
      </w:r>
    </w:p>
    <w:p w:rsidR="003D6A68" w:rsidRPr="007B5319" w:rsidRDefault="003D6A68" w:rsidP="003D6A6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319">
        <w:rPr>
          <w:rFonts w:ascii="Times New Roman" w:hAnsi="Times New Roman" w:cs="Times New Roman"/>
          <w:bCs/>
          <w:sz w:val="28"/>
          <w:szCs w:val="28"/>
        </w:rPr>
        <w:t>2.  Рассказы воспитателя о театре.</w:t>
      </w:r>
    </w:p>
    <w:p w:rsidR="003D6A68" w:rsidRPr="007B5319" w:rsidRDefault="003D6A68" w:rsidP="003D6A6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319">
        <w:rPr>
          <w:rFonts w:ascii="Times New Roman" w:hAnsi="Times New Roman" w:cs="Times New Roman"/>
          <w:bCs/>
          <w:sz w:val="28"/>
          <w:szCs w:val="28"/>
        </w:rPr>
        <w:t>3.  Организация спектаклей.</w:t>
      </w:r>
    </w:p>
    <w:p w:rsidR="003D6A68" w:rsidRPr="007B5319" w:rsidRDefault="003D6A68" w:rsidP="003D6A6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319">
        <w:rPr>
          <w:rFonts w:ascii="Times New Roman" w:hAnsi="Times New Roman" w:cs="Times New Roman"/>
          <w:bCs/>
          <w:sz w:val="28"/>
          <w:szCs w:val="28"/>
        </w:rPr>
        <w:t>4.  Беседы-диалоги.</w:t>
      </w:r>
    </w:p>
    <w:p w:rsidR="003D6A68" w:rsidRPr="007B5319" w:rsidRDefault="003D6A68" w:rsidP="003D6A6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319">
        <w:rPr>
          <w:rFonts w:ascii="Times New Roman" w:hAnsi="Times New Roman" w:cs="Times New Roman"/>
          <w:bCs/>
          <w:sz w:val="28"/>
          <w:szCs w:val="28"/>
        </w:rPr>
        <w:t>5.Изготовление и ремонт атрибутов и пособий к   спектаклям.</w:t>
      </w:r>
    </w:p>
    <w:p w:rsidR="003D6A68" w:rsidRPr="007B5319" w:rsidRDefault="003D6A68" w:rsidP="003D6A6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319">
        <w:rPr>
          <w:rFonts w:ascii="Times New Roman" w:hAnsi="Times New Roman" w:cs="Times New Roman"/>
          <w:bCs/>
          <w:sz w:val="28"/>
          <w:szCs w:val="28"/>
        </w:rPr>
        <w:t>6.  Чтение литературы.</w:t>
      </w:r>
    </w:p>
    <w:p w:rsidR="003D6A68" w:rsidRPr="007B5319" w:rsidRDefault="003D6A68" w:rsidP="003D6A6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319">
        <w:rPr>
          <w:rFonts w:ascii="Times New Roman" w:hAnsi="Times New Roman" w:cs="Times New Roman"/>
          <w:bCs/>
          <w:sz w:val="28"/>
          <w:szCs w:val="28"/>
        </w:rPr>
        <w:t>7.  Оформление альбома о театре.</w:t>
      </w:r>
    </w:p>
    <w:p w:rsidR="003D6A68" w:rsidRPr="007B5319" w:rsidRDefault="003D6A68" w:rsidP="003D6A6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319">
        <w:rPr>
          <w:rFonts w:ascii="Times New Roman" w:hAnsi="Times New Roman" w:cs="Times New Roman"/>
          <w:bCs/>
          <w:sz w:val="28"/>
          <w:szCs w:val="28"/>
        </w:rPr>
        <w:t>8.  Показ представлений.</w:t>
      </w:r>
    </w:p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D6A68" w:rsidRPr="00473404" w:rsidRDefault="003D6A68" w:rsidP="003D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40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3D6A68" w:rsidRPr="007B5319" w:rsidRDefault="003D6A68" w:rsidP="003D6A6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Беседы проводятся с целью освоения нового материала</w:t>
      </w:r>
    </w:p>
    <w:p w:rsidR="003D6A68" w:rsidRPr="007B5319" w:rsidRDefault="003D6A68" w:rsidP="003D6A6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Театрализованные игры- организуются для раскрепощения и отдых детей на занятиях.</w:t>
      </w:r>
    </w:p>
    <w:p w:rsidR="003D6A68" w:rsidRPr="007B5319" w:rsidRDefault="003D6A68" w:rsidP="003D6A6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Словестные, настольно- печатные игры – организуется как форма занятий.</w:t>
      </w:r>
    </w:p>
    <w:p w:rsidR="003D6A68" w:rsidRPr="007B5319" w:rsidRDefault="003D6A68" w:rsidP="003D6A6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Экскурсии – проводятся с целью обогащения духовного мира ребенка</w:t>
      </w:r>
    </w:p>
    <w:p w:rsidR="003D6A68" w:rsidRPr="007B5319" w:rsidRDefault="003D6A68" w:rsidP="003D6A6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Работа с семьей – проводиться с целью привлечения родителей к совместной творческой деятельности, участие в экскурсиях, развлечениях, праздниках.</w:t>
      </w:r>
    </w:p>
    <w:p w:rsidR="003D6A68" w:rsidRPr="007B5319" w:rsidRDefault="003D6A68" w:rsidP="003D6A6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Изготовление поделок и рисование – проводятся с целью развития творческих способностей, воображения, памяти.</w:t>
      </w:r>
    </w:p>
    <w:p w:rsidR="003D6A68" w:rsidRPr="00473404" w:rsidRDefault="003D6A68" w:rsidP="003D6A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6A68" w:rsidRDefault="003D6A68" w:rsidP="003D6A68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b/>
          <w:color w:val="000000"/>
          <w:sz w:val="28"/>
          <w:szCs w:val="28"/>
        </w:rPr>
      </w:pPr>
      <w:r w:rsidRPr="00473404">
        <w:rPr>
          <w:b/>
          <w:color w:val="000000"/>
          <w:sz w:val="28"/>
          <w:szCs w:val="28"/>
        </w:rPr>
        <w:lastRenderedPageBreak/>
        <w:t>2.2 Особенности взаимодействия педагогического коллектива с семьями воспитанников</w:t>
      </w:r>
    </w:p>
    <w:p w:rsidR="003D6A68" w:rsidRPr="00DD526F" w:rsidRDefault="003D6A68" w:rsidP="003D6A68">
      <w:pPr>
        <w:pStyle w:val="a3"/>
        <w:rPr>
          <w:rFonts w:ascii="Tahoma" w:hAnsi="Tahoma" w:cs="Tahoma"/>
          <w:sz w:val="28"/>
          <w:szCs w:val="28"/>
        </w:rPr>
      </w:pPr>
      <w:r w:rsidRPr="00DD526F">
        <w:rPr>
          <w:sz w:val="28"/>
          <w:szCs w:val="28"/>
        </w:rPr>
        <w:t>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3D6A68" w:rsidRDefault="003D6A68" w:rsidP="003D6A68">
      <w:pPr>
        <w:pStyle w:val="a3"/>
        <w:shd w:val="clear" w:color="auto" w:fill="FFFFFF"/>
        <w:rPr>
          <w:sz w:val="28"/>
          <w:szCs w:val="28"/>
        </w:rPr>
      </w:pPr>
      <w:r w:rsidRPr="00DD526F">
        <w:rPr>
          <w:sz w:val="28"/>
          <w:szCs w:val="28"/>
        </w:rPr>
        <w:t>Реализация данной программы осуществляется во взаимодействии с семьями воспитанников</w:t>
      </w:r>
      <w:r>
        <w:rPr>
          <w:sz w:val="28"/>
          <w:szCs w:val="28"/>
        </w:rPr>
        <w:t>.</w:t>
      </w:r>
      <w:r w:rsidRPr="00CA55CE">
        <w:rPr>
          <w:color w:val="000000"/>
          <w:sz w:val="27"/>
          <w:szCs w:val="27"/>
        </w:rPr>
        <w:t xml:space="preserve"> </w:t>
      </w:r>
      <w:r w:rsidRPr="00CA55CE">
        <w:rPr>
          <w:sz w:val="28"/>
          <w:szCs w:val="28"/>
        </w:rPr>
        <w:t>Самые главные ценители театральных постановок, восторженные почитатели талантов маленьких актеров - это их родители.</w:t>
      </w:r>
      <w:r>
        <w:rPr>
          <w:rFonts w:ascii="Tahoma" w:hAnsi="Tahoma" w:cs="Tahoma"/>
          <w:sz w:val="28"/>
          <w:szCs w:val="28"/>
        </w:rPr>
        <w:t xml:space="preserve"> </w:t>
      </w:r>
      <w:r w:rsidRPr="00CA55CE">
        <w:rPr>
          <w:sz w:val="28"/>
          <w:szCs w:val="28"/>
        </w:rPr>
        <w:t>Только при тесном</w:t>
      </w:r>
      <w:r w:rsidRPr="00CA55CE">
        <w:rPr>
          <w:rStyle w:val="apple-converted-space"/>
          <w:b/>
          <w:bCs/>
          <w:sz w:val="28"/>
          <w:szCs w:val="28"/>
        </w:rPr>
        <w:t> </w:t>
      </w:r>
      <w:r w:rsidRPr="00CA55CE">
        <w:rPr>
          <w:sz w:val="28"/>
          <w:szCs w:val="28"/>
        </w:rPr>
        <w:t>взаимодействии семьи и детского сада театрализованная деятельность будет успешной. В процессе творческого взаимодействия с ребенком педагог прежде всего озабочен проц</w:t>
      </w:r>
      <w:r>
        <w:rPr>
          <w:sz w:val="28"/>
          <w:szCs w:val="28"/>
        </w:rPr>
        <w:t xml:space="preserve">ессом воспитания, а не обучения. </w:t>
      </w:r>
      <w:r w:rsidRPr="00CA55CE">
        <w:rPr>
          <w:sz w:val="28"/>
          <w:szCs w:val="28"/>
        </w:rPr>
        <w:t xml:space="preserve"> А воспитание детей включает и воспитание их родителей, что требует от педагога особого такта, знаний и терпения.</w:t>
      </w:r>
    </w:p>
    <w:p w:rsidR="003D6A68" w:rsidRPr="00CA55CE" w:rsidRDefault="003D6A68" w:rsidP="003D6A68">
      <w:pPr>
        <w:pStyle w:val="a3"/>
        <w:shd w:val="clear" w:color="auto" w:fill="FFFFFF"/>
        <w:jc w:val="center"/>
        <w:rPr>
          <w:rFonts w:ascii="Tahoma" w:hAnsi="Tahoma" w:cs="Tahoma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Основные</w:t>
      </w:r>
      <w:r w:rsidRPr="00CA55CE">
        <w:rPr>
          <w:b/>
          <w:bCs/>
          <w:i/>
          <w:sz w:val="28"/>
          <w:szCs w:val="28"/>
        </w:rPr>
        <w:t xml:space="preserve"> формы работы с родителями:</w:t>
      </w:r>
    </w:p>
    <w:p w:rsidR="003D6A68" w:rsidRPr="00CA55CE" w:rsidRDefault="003D6A68" w:rsidP="003D6A68">
      <w:pPr>
        <w:pStyle w:val="a3"/>
        <w:numPr>
          <w:ilvl w:val="0"/>
          <w:numId w:val="40"/>
        </w:numPr>
        <w:shd w:val="clear" w:color="auto" w:fill="FFFFFF"/>
        <w:rPr>
          <w:rFonts w:ascii="Tahoma" w:hAnsi="Tahoma" w:cs="Tahoma"/>
          <w:sz w:val="28"/>
          <w:szCs w:val="28"/>
        </w:rPr>
      </w:pPr>
      <w:r w:rsidRPr="00CA55CE">
        <w:rPr>
          <w:sz w:val="28"/>
          <w:szCs w:val="28"/>
        </w:rPr>
        <w:t>Беседа – консультация (о способах развития способностей и преодоления проблем конкретного ребенка)</w:t>
      </w:r>
    </w:p>
    <w:p w:rsidR="003D6A68" w:rsidRPr="00CA55CE" w:rsidRDefault="003D6A68" w:rsidP="003D6A68">
      <w:pPr>
        <w:pStyle w:val="a3"/>
        <w:numPr>
          <w:ilvl w:val="0"/>
          <w:numId w:val="40"/>
        </w:numPr>
        <w:shd w:val="clear" w:color="auto" w:fill="FFFFFF"/>
        <w:rPr>
          <w:rFonts w:ascii="Tahoma" w:hAnsi="Tahoma" w:cs="Tahoma"/>
          <w:sz w:val="28"/>
          <w:szCs w:val="28"/>
        </w:rPr>
      </w:pPr>
      <w:r w:rsidRPr="00CA55CE">
        <w:rPr>
          <w:sz w:val="28"/>
          <w:szCs w:val="28"/>
        </w:rPr>
        <w:t>Выставки (фото выставки, выставка детских работ, выставка рисунков)</w:t>
      </w:r>
    </w:p>
    <w:p w:rsidR="003D6A68" w:rsidRPr="00CA55CE" w:rsidRDefault="003D6A68" w:rsidP="003D6A68">
      <w:pPr>
        <w:pStyle w:val="a3"/>
        <w:numPr>
          <w:ilvl w:val="0"/>
          <w:numId w:val="40"/>
        </w:numPr>
        <w:shd w:val="clear" w:color="auto" w:fill="FFFFFF"/>
        <w:rPr>
          <w:rFonts w:ascii="Tahoma" w:hAnsi="Tahoma" w:cs="Tahoma"/>
          <w:sz w:val="28"/>
          <w:szCs w:val="28"/>
        </w:rPr>
      </w:pPr>
      <w:r w:rsidRPr="00CA55CE">
        <w:rPr>
          <w:sz w:val="28"/>
          <w:szCs w:val="28"/>
        </w:rPr>
        <w:t>Совместные творческие вечера (родители привлекаются для постановки спектаклей,</w:t>
      </w:r>
      <w:r>
        <w:rPr>
          <w:sz w:val="28"/>
          <w:szCs w:val="28"/>
        </w:rPr>
        <w:t xml:space="preserve"> для участия в конкурсах</w:t>
      </w:r>
      <w:r w:rsidRPr="00CA55CE">
        <w:rPr>
          <w:sz w:val="28"/>
          <w:szCs w:val="28"/>
        </w:rPr>
        <w:t>)</w:t>
      </w:r>
    </w:p>
    <w:p w:rsidR="003D6A68" w:rsidRPr="00CA55CE" w:rsidRDefault="003D6A68" w:rsidP="003D6A68">
      <w:pPr>
        <w:pStyle w:val="a3"/>
        <w:numPr>
          <w:ilvl w:val="0"/>
          <w:numId w:val="40"/>
        </w:numPr>
        <w:shd w:val="clear" w:color="auto" w:fill="FFFFFF"/>
        <w:rPr>
          <w:rFonts w:ascii="Tahoma" w:hAnsi="Tahoma" w:cs="Tahoma"/>
          <w:sz w:val="28"/>
          <w:szCs w:val="28"/>
        </w:rPr>
      </w:pPr>
      <w:r w:rsidRPr="00CA55CE">
        <w:rPr>
          <w:sz w:val="28"/>
          <w:szCs w:val="28"/>
        </w:rPr>
        <w:t>Творческие мастерские (именно здесь родители и педагоги делятся опытом, совместно подготавливают материал для досугов детей)</w:t>
      </w:r>
    </w:p>
    <w:p w:rsidR="003D6A68" w:rsidRPr="00CA55CE" w:rsidRDefault="003D6A68" w:rsidP="003D6A68">
      <w:pPr>
        <w:pStyle w:val="a3"/>
        <w:numPr>
          <w:ilvl w:val="0"/>
          <w:numId w:val="40"/>
        </w:numPr>
        <w:shd w:val="clear" w:color="auto" w:fill="FFFFFF"/>
        <w:rPr>
          <w:rFonts w:ascii="Tahoma" w:hAnsi="Tahoma" w:cs="Tahoma"/>
          <w:sz w:val="28"/>
          <w:szCs w:val="28"/>
        </w:rPr>
      </w:pPr>
      <w:r w:rsidRPr="00CA55CE">
        <w:rPr>
          <w:sz w:val="28"/>
          <w:szCs w:val="28"/>
        </w:rPr>
        <w:t>Анкетирование</w:t>
      </w:r>
    </w:p>
    <w:p w:rsidR="003D6A68" w:rsidRPr="00CA55CE" w:rsidRDefault="003D6A68" w:rsidP="003D6A68">
      <w:pPr>
        <w:pStyle w:val="a3"/>
        <w:numPr>
          <w:ilvl w:val="0"/>
          <w:numId w:val="40"/>
        </w:numPr>
        <w:shd w:val="clear" w:color="auto" w:fill="FFFFFF"/>
        <w:rPr>
          <w:rFonts w:ascii="Tahoma" w:hAnsi="Tahoma" w:cs="Tahoma"/>
          <w:sz w:val="28"/>
          <w:szCs w:val="28"/>
        </w:rPr>
      </w:pPr>
      <w:r w:rsidRPr="00CA55CE">
        <w:rPr>
          <w:sz w:val="28"/>
          <w:szCs w:val="28"/>
        </w:rPr>
        <w:t>Совместные спектакли</w:t>
      </w:r>
    </w:p>
    <w:p w:rsidR="003D6A68" w:rsidRPr="00CA55CE" w:rsidRDefault="003D6A68" w:rsidP="003D6A68">
      <w:pPr>
        <w:pStyle w:val="a3"/>
        <w:numPr>
          <w:ilvl w:val="0"/>
          <w:numId w:val="40"/>
        </w:numPr>
        <w:shd w:val="clear" w:color="auto" w:fill="FFFFFF"/>
        <w:rPr>
          <w:rFonts w:ascii="Tahoma" w:hAnsi="Tahoma" w:cs="Tahoma"/>
          <w:sz w:val="28"/>
          <w:szCs w:val="28"/>
        </w:rPr>
      </w:pPr>
      <w:r w:rsidRPr="00CA55CE">
        <w:rPr>
          <w:sz w:val="28"/>
          <w:szCs w:val="28"/>
        </w:rPr>
        <w:t>Совместные театральные праздники (по инициативе родителей)</w:t>
      </w:r>
    </w:p>
    <w:p w:rsidR="003D6A68" w:rsidRPr="00CA55CE" w:rsidRDefault="003D6A68" w:rsidP="003D6A68">
      <w:pPr>
        <w:pStyle w:val="a3"/>
        <w:numPr>
          <w:ilvl w:val="0"/>
          <w:numId w:val="40"/>
        </w:numPr>
        <w:shd w:val="clear" w:color="auto" w:fill="FFFFFF"/>
        <w:rPr>
          <w:rFonts w:ascii="Tahoma" w:hAnsi="Tahoma" w:cs="Tahoma"/>
          <w:sz w:val="28"/>
          <w:szCs w:val="28"/>
        </w:rPr>
      </w:pPr>
      <w:r w:rsidRPr="00CA55CE">
        <w:rPr>
          <w:sz w:val="28"/>
          <w:szCs w:val="28"/>
        </w:rPr>
        <w:t>Дни открытых дверей</w:t>
      </w:r>
    </w:p>
    <w:p w:rsidR="003D6A68" w:rsidRDefault="003D6A68" w:rsidP="003D6A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Старший дошкольный возраст (5-6 лет)</w:t>
      </w:r>
    </w:p>
    <w:p w:rsidR="003D6A68" w:rsidRPr="005115F3" w:rsidRDefault="003D6A68" w:rsidP="003D6A6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Шестой год жизни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5"/>
        <w:gridCol w:w="4559"/>
        <w:gridCol w:w="4261"/>
      </w:tblGrid>
      <w:tr w:rsidR="003D6A68" w:rsidTr="000A691B">
        <w:tc>
          <w:tcPr>
            <w:tcW w:w="1384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i/>
                <w:sz w:val="28"/>
                <w:szCs w:val="28"/>
              </w:rPr>
            </w:pPr>
            <w:r w:rsidRPr="00154A82">
              <w:rPr>
                <w:rStyle w:val="apple-converted-space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4678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i/>
                <w:sz w:val="28"/>
                <w:szCs w:val="28"/>
              </w:rPr>
            </w:pPr>
            <w:r w:rsidRPr="00154A82">
              <w:rPr>
                <w:rStyle w:val="apple-converted-space"/>
                <w:b/>
                <w:bCs/>
                <w:i/>
                <w:sz w:val="28"/>
                <w:szCs w:val="28"/>
              </w:rPr>
              <w:t xml:space="preserve">Содержание образовательной работы </w:t>
            </w:r>
          </w:p>
        </w:tc>
        <w:tc>
          <w:tcPr>
            <w:tcW w:w="4359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i/>
                <w:sz w:val="28"/>
                <w:szCs w:val="28"/>
              </w:rPr>
            </w:pPr>
            <w:r w:rsidRPr="00154A82">
              <w:rPr>
                <w:rStyle w:val="apple-converted-space"/>
                <w:b/>
                <w:bCs/>
                <w:i/>
                <w:sz w:val="28"/>
                <w:szCs w:val="28"/>
              </w:rPr>
              <w:t>Задачи</w:t>
            </w:r>
          </w:p>
        </w:tc>
      </w:tr>
      <w:tr w:rsidR="003D6A68" w:rsidTr="000A691B">
        <w:tc>
          <w:tcPr>
            <w:tcW w:w="1384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154A82">
              <w:rPr>
                <w:rStyle w:val="apple-converted-space"/>
                <w:bCs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3D6A68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Оформление родительского уголка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онсультация «Посещение театра всей семьёй».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 родителей интерес к театральной деятельности.</w:t>
            </w:r>
          </w:p>
        </w:tc>
      </w:tr>
      <w:tr w:rsidR="003D6A68" w:rsidTr="000A691B">
        <w:tc>
          <w:tcPr>
            <w:tcW w:w="1384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154A82">
              <w:rPr>
                <w:rStyle w:val="apple-converted-space"/>
                <w:bCs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3D6A68" w:rsidRPr="001D267A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Оформление родительского уголка- </w:t>
            </w:r>
            <w:r w:rsidRPr="001D267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«Домашний театр». 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Pr="009B6F6C" w:rsidRDefault="003D6A68" w:rsidP="000A691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F6C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использовать разные виды театра в домашних условиях.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</w:tr>
      <w:tr w:rsidR="003D6A68" w:rsidTr="000A691B">
        <w:tc>
          <w:tcPr>
            <w:tcW w:w="1384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154A82">
              <w:rPr>
                <w:rStyle w:val="apple-converted-space"/>
                <w:bCs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3D6A68" w:rsidRPr="001D267A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Оформление родительского уголка- </w:t>
            </w:r>
            <w:r w:rsidRPr="001D267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«Театрализованная </w:t>
            </w:r>
            <w:r w:rsidRPr="001D2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как средство преодоления речевых нарушений».</w:t>
            </w:r>
          </w:p>
          <w:p w:rsidR="003D6A68" w:rsidRPr="001D267A" w:rsidRDefault="003D6A68" w:rsidP="000A691B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родителей с театрализованными играми, </w:t>
            </w:r>
            <w:r>
              <w:rPr>
                <w:sz w:val="28"/>
                <w:szCs w:val="28"/>
              </w:rPr>
              <w:lastRenderedPageBreak/>
              <w:t>помогающими в преодолении речевых нарушений.</w:t>
            </w:r>
          </w:p>
        </w:tc>
      </w:tr>
      <w:tr w:rsidR="003D6A68" w:rsidTr="000A691B">
        <w:tc>
          <w:tcPr>
            <w:tcW w:w="1384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154A82">
              <w:rPr>
                <w:rStyle w:val="apple-converted-space"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678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афишу для нашего спектакля.</w:t>
            </w:r>
          </w:p>
        </w:tc>
        <w:tc>
          <w:tcPr>
            <w:tcW w:w="4359" w:type="dxa"/>
          </w:tcPr>
          <w:p w:rsidR="003D6A68" w:rsidRPr="009B6F6C" w:rsidRDefault="003D6A68" w:rsidP="000A691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F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к участию в совместных с детьми выставках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</w:tr>
      <w:tr w:rsidR="003D6A68" w:rsidTr="000A691B">
        <w:tc>
          <w:tcPr>
            <w:tcW w:w="1384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154A82">
              <w:rPr>
                <w:rStyle w:val="apple-converted-space"/>
                <w:bCs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 w:rsidRPr="00204752">
              <w:rPr>
                <w:bCs/>
                <w:iCs/>
                <w:sz w:val="28"/>
                <w:szCs w:val="28"/>
              </w:rPr>
              <w:t>Совместная работа с родителями  над костюмами для театрального уголка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359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 w:rsidRPr="009B6F6C">
              <w:rPr>
                <w:sz w:val="28"/>
                <w:szCs w:val="28"/>
              </w:rPr>
              <w:t>Привлечь родителей к пополнению и обновлению театрального уголка в группе</w:t>
            </w:r>
            <w:r>
              <w:rPr>
                <w:sz w:val="28"/>
                <w:szCs w:val="28"/>
              </w:rPr>
              <w:t>.</w:t>
            </w:r>
          </w:p>
        </w:tc>
      </w:tr>
      <w:tr w:rsidR="003D6A68" w:rsidTr="000A691B">
        <w:tc>
          <w:tcPr>
            <w:tcW w:w="1384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154A82">
              <w:rPr>
                <w:rStyle w:val="apple-converted-space"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4678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 «Кукольный театр своими руками»</w:t>
            </w:r>
          </w:p>
        </w:tc>
        <w:tc>
          <w:tcPr>
            <w:tcW w:w="4359" w:type="dxa"/>
          </w:tcPr>
          <w:p w:rsidR="003D6A68" w:rsidRPr="002948AF" w:rsidRDefault="003D6A68" w:rsidP="000A691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8A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 способах изготовления театра.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</w:tr>
      <w:tr w:rsidR="003D6A68" w:rsidTr="000A691B">
        <w:tc>
          <w:tcPr>
            <w:tcW w:w="1384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154A82">
              <w:rPr>
                <w:rStyle w:val="apple-converted-space"/>
                <w:bCs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 Лучший кукольный театр своими руками»</w:t>
            </w:r>
          </w:p>
        </w:tc>
        <w:tc>
          <w:tcPr>
            <w:tcW w:w="4359" w:type="dxa"/>
          </w:tcPr>
          <w:p w:rsidR="003D6A68" w:rsidRPr="002948AF" w:rsidRDefault="003D6A68" w:rsidP="000A691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8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к участию в совместных с детьми выставках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</w:tr>
      <w:tr w:rsidR="003D6A68" w:rsidTr="000A691B">
        <w:tc>
          <w:tcPr>
            <w:tcW w:w="1384" w:type="dxa"/>
          </w:tcPr>
          <w:p w:rsidR="003D6A68" w:rsidRPr="00154A82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154A82">
              <w:rPr>
                <w:rStyle w:val="apple-converted-space"/>
                <w:bCs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3D6A68" w:rsidRDefault="003D6A68" w:rsidP="000A691B">
            <w:pPr>
              <w:spacing w:before="150" w:after="150" w:line="293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(</w:t>
            </w:r>
            <w:r w:rsidRPr="006D61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совместно с родителями) над альбомом «Всё о театре»</w:t>
            </w:r>
          </w:p>
          <w:p w:rsidR="003D6A68" w:rsidRPr="006D6147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Рекомендации родителям на летний период.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учить детей обобщать полученный опыт;</w:t>
            </w:r>
          </w:p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 в оформлении альбомов.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</w:tr>
    </w:tbl>
    <w:p w:rsidR="003D6A68" w:rsidRDefault="003D6A68" w:rsidP="003D6A68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Седьмой год жизни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7"/>
        <w:gridCol w:w="4560"/>
        <w:gridCol w:w="4258"/>
      </w:tblGrid>
      <w:tr w:rsidR="003D6A68" w:rsidTr="000A691B">
        <w:tc>
          <w:tcPr>
            <w:tcW w:w="1384" w:type="dxa"/>
          </w:tcPr>
          <w:p w:rsidR="003D6A68" w:rsidRPr="00854A87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3D6A68" w:rsidRPr="007A04AF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4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Оформление родительского уголка </w:t>
            </w:r>
            <w:r w:rsidRPr="007A04AF">
              <w:rPr>
                <w:rFonts w:ascii="Times New Roman" w:hAnsi="Times New Roman" w:cs="Times New Roman"/>
                <w:sz w:val="28"/>
                <w:szCs w:val="28"/>
              </w:rPr>
              <w:t>– консультация «Театр и дети».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с</w:t>
            </w:r>
            <w:r w:rsidRPr="009D7DC1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>ва</w:t>
            </w:r>
            <w:r w:rsidRPr="009D7DC1">
              <w:rPr>
                <w:sz w:val="28"/>
                <w:szCs w:val="28"/>
              </w:rPr>
              <w:t>ть у родителей интерес к театрально – игровой деятельности</w:t>
            </w:r>
            <w:r>
              <w:rPr>
                <w:rStyle w:val="apple-converted-space"/>
                <w:sz w:val="28"/>
                <w:szCs w:val="28"/>
              </w:rPr>
              <w:t>.</w:t>
            </w:r>
          </w:p>
        </w:tc>
      </w:tr>
      <w:tr w:rsidR="003D6A68" w:rsidTr="000A691B">
        <w:tc>
          <w:tcPr>
            <w:tcW w:w="1384" w:type="dxa"/>
          </w:tcPr>
          <w:p w:rsidR="003D6A68" w:rsidRPr="00854A87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3D6A68" w:rsidRPr="00E8240E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4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Совместная работа с родителями  над костюмами для сказки. 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 w:rsidRPr="00165710">
              <w:rPr>
                <w:sz w:val="28"/>
                <w:szCs w:val="28"/>
              </w:rPr>
              <w:t>Привлечь родителей к пополнению и обновлению театрального уголка в группе</w:t>
            </w:r>
            <w:r>
              <w:rPr>
                <w:sz w:val="28"/>
                <w:szCs w:val="28"/>
              </w:rPr>
              <w:t>.</w:t>
            </w:r>
          </w:p>
        </w:tc>
      </w:tr>
      <w:tr w:rsidR="003D6A68" w:rsidTr="000A691B">
        <w:tc>
          <w:tcPr>
            <w:tcW w:w="1384" w:type="dxa"/>
          </w:tcPr>
          <w:p w:rsidR="003D6A68" w:rsidRPr="00854A87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3D6A68" w:rsidRPr="009B3C84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3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«Волшебный мир теа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тра»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Pr="00A305C9" w:rsidRDefault="003D6A68" w:rsidP="000A691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5C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к участию в совместных с детьми выставках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</w:tr>
      <w:tr w:rsidR="003D6A68" w:rsidTr="000A691B">
        <w:tc>
          <w:tcPr>
            <w:tcW w:w="1384" w:type="dxa"/>
          </w:tcPr>
          <w:p w:rsidR="003D6A68" w:rsidRPr="00854A87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3D6A68" w:rsidRPr="009B3C84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Оформление родительского уголка - </w:t>
            </w:r>
            <w:r w:rsidRPr="009B3C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 «Как поддержать у детей интерес к театру»</w:t>
            </w:r>
            <w:r w:rsidRPr="009B3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 w:rsidRPr="00970B73">
              <w:rPr>
                <w:sz w:val="28"/>
                <w:szCs w:val="28"/>
                <w:shd w:val="clear" w:color="auto" w:fill="FFFFFF"/>
              </w:rPr>
              <w:t>Вести воспитательную работу с родителями, донести до их внимания важность театра в жизни ребёнка.</w:t>
            </w:r>
          </w:p>
        </w:tc>
      </w:tr>
      <w:tr w:rsidR="003D6A68" w:rsidTr="000A691B">
        <w:tc>
          <w:tcPr>
            <w:tcW w:w="1384" w:type="dxa"/>
          </w:tcPr>
          <w:p w:rsidR="003D6A68" w:rsidRPr="00854A87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3D6A68" w:rsidRPr="009B3C84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Оформление родительского уголка - консультация для родителей: «Чтобы сказка не стала скучной…». Рекомендации родителям по выбору </w:t>
            </w:r>
            <w:r w:rsidRPr="009B3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художественной литературы для домашнего театра.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Повышать </w:t>
            </w:r>
            <w:r w:rsidRPr="00815058">
              <w:rPr>
                <w:sz w:val="28"/>
                <w:szCs w:val="28"/>
                <w:shd w:val="clear" w:color="auto" w:fill="FFFFFF"/>
              </w:rPr>
              <w:t>компетентность родителей.</w:t>
            </w:r>
          </w:p>
        </w:tc>
      </w:tr>
      <w:tr w:rsidR="003D6A68" w:rsidTr="000A691B">
        <w:tc>
          <w:tcPr>
            <w:tcW w:w="1384" w:type="dxa"/>
          </w:tcPr>
          <w:p w:rsidR="003D6A68" w:rsidRPr="00854A87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78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61E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родительского уголка- </w:t>
            </w:r>
            <w:r w:rsidRPr="00546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познакомиться с афишами новосибирских  театров, в репертуаре которых есть детские спектакли.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D6A68" w:rsidRPr="005461EE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Организовать совместно с родителями праздник «День театра».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Default="003D6A68" w:rsidP="000A691B">
            <w:pPr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4A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Активизировать интерес к искусству театра, к разным его видам.</w:t>
            </w:r>
            <w:r w:rsidRPr="00074A7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</w:tr>
      <w:tr w:rsidR="003D6A68" w:rsidTr="000A691B">
        <w:tc>
          <w:tcPr>
            <w:tcW w:w="1384" w:type="dxa"/>
          </w:tcPr>
          <w:p w:rsidR="003D6A68" w:rsidRPr="00854A87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 w:rsidRPr="00854A87">
              <w:rPr>
                <w:rStyle w:val="apple-converted-space"/>
                <w:bCs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3D6A68" w:rsidRPr="005461EE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Оформление родительского уголка – </w:t>
            </w:r>
            <w:r w:rsidRPr="005461EE">
              <w:rPr>
                <w:rFonts w:ascii="Times New Roman" w:hAnsi="Times New Roman" w:cs="Times New Roman"/>
                <w:sz w:val="28"/>
                <w:szCs w:val="28"/>
              </w:rPr>
              <w:t xml:space="preserve">папкой - передвижкой «Кукольный театр своими руками». 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1. в</w:t>
            </w:r>
            <w:r w:rsidRPr="000A1134">
              <w:rPr>
                <w:sz w:val="28"/>
                <w:szCs w:val="28"/>
                <w:shd w:val="clear" w:color="auto" w:fill="FFFFFF"/>
              </w:rPr>
              <w:t>оспитывать любовь к творческой деятельности.</w:t>
            </w:r>
            <w:r w:rsidRPr="000A113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2.в</w:t>
            </w:r>
            <w:r w:rsidRPr="000A1134">
              <w:rPr>
                <w:sz w:val="28"/>
                <w:szCs w:val="28"/>
                <w:shd w:val="clear" w:color="auto" w:fill="FFFFFF"/>
              </w:rPr>
              <w:t>оспитывать эстетический, художественный вкус.</w:t>
            </w:r>
          </w:p>
        </w:tc>
      </w:tr>
      <w:tr w:rsidR="003D6A68" w:rsidTr="000A691B">
        <w:tc>
          <w:tcPr>
            <w:tcW w:w="1384" w:type="dxa"/>
          </w:tcPr>
          <w:p w:rsidR="003D6A68" w:rsidRPr="00854A87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Совместное с родителями изготовление стенда  «Поговорим о театре»(стихи, тематические фотографии, интересная информация, творчество детей – рисунки, аппликации, советы, памятки о поведении в театре и т.д.)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D6A68" w:rsidRPr="005461EE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Рекомендации родителям на летний период.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учить детей обобщать полученный опыт;</w:t>
            </w:r>
          </w:p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 в оформл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стендов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A68" w:rsidRDefault="003D6A68" w:rsidP="000A691B">
            <w:pPr>
              <w:pStyle w:val="a3"/>
              <w:spacing w:before="0"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</w:p>
        </w:tc>
      </w:tr>
    </w:tbl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sz w:val="28"/>
          <w:szCs w:val="28"/>
        </w:rPr>
      </w:pPr>
    </w:p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sz w:val="28"/>
          <w:szCs w:val="28"/>
        </w:rPr>
      </w:pP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sz w:val="28"/>
          <w:szCs w:val="28"/>
        </w:rPr>
      </w:pPr>
      <w:r w:rsidRPr="00473404">
        <w:rPr>
          <w:rStyle w:val="apple-converted-space"/>
          <w:b/>
          <w:bCs/>
          <w:sz w:val="28"/>
          <w:szCs w:val="28"/>
        </w:rPr>
        <w:t>3. Организационный раздел</w:t>
      </w: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/>
          <w:bCs/>
          <w:sz w:val="28"/>
          <w:szCs w:val="28"/>
        </w:rPr>
      </w:pPr>
      <w:r w:rsidRPr="00473404">
        <w:rPr>
          <w:rStyle w:val="apple-converted-space"/>
          <w:b/>
          <w:bCs/>
          <w:sz w:val="28"/>
          <w:szCs w:val="28"/>
        </w:rPr>
        <w:t>3.1 Особенности организации развивающей предметно- пространственной среды</w:t>
      </w: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Cs/>
          <w:sz w:val="28"/>
          <w:szCs w:val="28"/>
        </w:rPr>
      </w:pPr>
      <w:r w:rsidRPr="00473404">
        <w:rPr>
          <w:rStyle w:val="apple-converted-space"/>
          <w:bCs/>
          <w:sz w:val="28"/>
          <w:szCs w:val="28"/>
        </w:rPr>
        <w:t xml:space="preserve">Обязательным условием развития творческих способностей </w:t>
      </w:r>
      <w:r>
        <w:rPr>
          <w:rStyle w:val="apple-converted-space"/>
          <w:bCs/>
          <w:sz w:val="28"/>
          <w:szCs w:val="28"/>
        </w:rPr>
        <w:t xml:space="preserve">дошкольников </w:t>
      </w:r>
      <w:r w:rsidRPr="00473404">
        <w:rPr>
          <w:rStyle w:val="apple-converted-space"/>
          <w:bCs/>
          <w:sz w:val="28"/>
          <w:szCs w:val="28"/>
        </w:rPr>
        <w:t>является самостоятельная деятельность в театрализованной деятельности.</w:t>
      </w:r>
    </w:p>
    <w:p w:rsidR="003D6A68" w:rsidRPr="00473404" w:rsidRDefault="003D6A68" w:rsidP="003D6A6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При оформлении театрального уголка, используется все пространство группы, и место использования материалов не должно быть замкнуто местом его расположения, т.е., используется принцип </w:t>
      </w:r>
      <w:r w:rsidRPr="00473404">
        <w:rPr>
          <w:bCs/>
          <w:i/>
          <w:sz w:val="28"/>
          <w:szCs w:val="28"/>
        </w:rPr>
        <w:t>мобильности.</w:t>
      </w:r>
    </w:p>
    <w:p w:rsidR="003D6A68" w:rsidRPr="00473404" w:rsidRDefault="003D6A68" w:rsidP="003D6A6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Чтобы обеспечить развивающий характер среды необходимо выполнение принципа с</w:t>
      </w:r>
      <w:r w:rsidRPr="00473404">
        <w:rPr>
          <w:bCs/>
          <w:i/>
          <w:sz w:val="28"/>
          <w:szCs w:val="28"/>
        </w:rPr>
        <w:t>меняемости </w:t>
      </w:r>
      <w:r w:rsidRPr="00473404">
        <w:rPr>
          <w:bCs/>
          <w:sz w:val="28"/>
          <w:szCs w:val="28"/>
        </w:rPr>
        <w:t>материал.</w:t>
      </w:r>
    </w:p>
    <w:p w:rsidR="003D6A68" w:rsidRPr="00473404" w:rsidRDefault="003D6A68" w:rsidP="003D6A6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Важно предусмотреть и принципы: </w:t>
      </w:r>
      <w:r w:rsidRPr="00473404">
        <w:rPr>
          <w:bCs/>
          <w:i/>
          <w:sz w:val="28"/>
          <w:szCs w:val="28"/>
        </w:rPr>
        <w:t xml:space="preserve">многофункциональности, эстетичности и доступности, </w:t>
      </w:r>
      <w:r w:rsidRPr="00473404">
        <w:rPr>
          <w:bCs/>
          <w:sz w:val="28"/>
          <w:szCs w:val="28"/>
        </w:rPr>
        <w:t>всего предлагаемого материала.</w:t>
      </w: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Обязательными составляющими театральных уголков должны быть:</w:t>
      </w: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т</w:t>
      </w:r>
      <w:r w:rsidRPr="00473404">
        <w:rPr>
          <w:b/>
          <w:bCs/>
          <w:iCs/>
          <w:sz w:val="28"/>
          <w:szCs w:val="28"/>
        </w:rPr>
        <w:t xml:space="preserve">еатрально-игровое оборудование: </w:t>
      </w:r>
    </w:p>
    <w:p w:rsidR="003D6A68" w:rsidRPr="00473404" w:rsidRDefault="003D6A68" w:rsidP="003D6A6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большая складная ширма,</w:t>
      </w:r>
    </w:p>
    <w:p w:rsidR="003D6A68" w:rsidRPr="00473404" w:rsidRDefault="003D6A68" w:rsidP="003D6A6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маленькая ширма для настольного театра, </w:t>
      </w:r>
    </w:p>
    <w:p w:rsidR="003D6A68" w:rsidRPr="00473404" w:rsidRDefault="003D6A68" w:rsidP="003D6A6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lastRenderedPageBreak/>
        <w:t>фланелеграф,</w:t>
      </w:r>
    </w:p>
    <w:p w:rsidR="003D6A68" w:rsidRPr="00473404" w:rsidRDefault="003D6A68" w:rsidP="003D6A6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простейшие декорации,</w:t>
      </w:r>
    </w:p>
    <w:p w:rsidR="003D6A68" w:rsidRDefault="003D6A68" w:rsidP="003D6A6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стойка-вешалка для костюмов.</w:t>
      </w:r>
    </w:p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Cs/>
          <w:i/>
          <w:iCs/>
          <w:sz w:val="28"/>
          <w:szCs w:val="28"/>
        </w:rPr>
      </w:pPr>
      <w:r w:rsidRPr="00473404">
        <w:rPr>
          <w:bCs/>
          <w:i/>
          <w:iCs/>
          <w:sz w:val="28"/>
          <w:szCs w:val="28"/>
        </w:rPr>
        <w:t>Костюмы, маски, парики, атрибуты для постановки 4-5 сказок.</w:t>
      </w: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</w:t>
      </w:r>
      <w:r w:rsidRPr="00473404">
        <w:rPr>
          <w:b/>
          <w:bCs/>
          <w:iCs/>
          <w:sz w:val="28"/>
          <w:szCs w:val="28"/>
        </w:rPr>
        <w:t xml:space="preserve">азные виды кукольного театра: </w:t>
      </w:r>
    </w:p>
    <w:p w:rsidR="003D6A68" w:rsidRPr="00473404" w:rsidRDefault="003D6A68" w:rsidP="003D6A6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театр картинок, </w:t>
      </w:r>
    </w:p>
    <w:p w:rsidR="003D6A68" w:rsidRPr="00473404" w:rsidRDefault="003D6A68" w:rsidP="003D6A6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театр игрушки,</w:t>
      </w:r>
    </w:p>
    <w:p w:rsidR="003D6A68" w:rsidRPr="00473404" w:rsidRDefault="003D6A68" w:rsidP="003D6A6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театр масок,</w:t>
      </w:r>
    </w:p>
    <w:p w:rsidR="003D6A68" w:rsidRPr="00473404" w:rsidRDefault="003D6A68" w:rsidP="003D6A6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пальчиковый, </w:t>
      </w:r>
    </w:p>
    <w:p w:rsidR="003D6A68" w:rsidRPr="00473404" w:rsidRDefault="003D6A68" w:rsidP="003D6A68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перчаточный, </w:t>
      </w:r>
    </w:p>
    <w:p w:rsidR="003D6A68" w:rsidRPr="00473404" w:rsidRDefault="003D6A68" w:rsidP="003D6A68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театр Би-ба-бо,</w:t>
      </w:r>
    </w:p>
    <w:p w:rsidR="003D6A68" w:rsidRPr="00473404" w:rsidRDefault="003D6A68" w:rsidP="003D6A68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театр марионеток,</w:t>
      </w:r>
    </w:p>
    <w:p w:rsidR="003D6A68" w:rsidRPr="00473404" w:rsidRDefault="003D6A68" w:rsidP="003D6A68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теневой театр фигур, </w:t>
      </w:r>
    </w:p>
    <w:p w:rsidR="003D6A68" w:rsidRPr="00473404" w:rsidRDefault="003D6A68" w:rsidP="003D6A68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тростевые куклы, </w:t>
      </w:r>
    </w:p>
    <w:p w:rsidR="003D6A68" w:rsidRDefault="003D6A68" w:rsidP="003D6A68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куклы с живой рукой и др.</w:t>
      </w: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73404">
        <w:rPr>
          <w:b/>
          <w:bCs/>
          <w:iCs/>
          <w:sz w:val="28"/>
          <w:szCs w:val="28"/>
        </w:rPr>
        <w:t>Технические средства обучения:</w:t>
      </w:r>
    </w:p>
    <w:p w:rsidR="003D6A68" w:rsidRPr="00473404" w:rsidRDefault="003D6A68" w:rsidP="003D6A6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аудиозаписи музыкальных произведений, </w:t>
      </w:r>
    </w:p>
    <w:p w:rsidR="003D6A68" w:rsidRPr="00473404" w:rsidRDefault="003D6A68" w:rsidP="003D6A6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записи звукошумовых эффектов, </w:t>
      </w:r>
    </w:p>
    <w:p w:rsidR="003D6A68" w:rsidRPr="00473404" w:rsidRDefault="003D6A68" w:rsidP="003D6A6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музыкальные игрушки,</w:t>
      </w:r>
    </w:p>
    <w:p w:rsidR="003D6A68" w:rsidRPr="00473404" w:rsidRDefault="003D6A68" w:rsidP="003D6A68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видео-фонотеки литературных произведений.</w:t>
      </w: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 xml:space="preserve">Для развития у детей </w:t>
      </w:r>
      <w:r w:rsidR="00DF610A">
        <w:rPr>
          <w:bCs/>
          <w:sz w:val="28"/>
          <w:szCs w:val="28"/>
        </w:rPr>
        <w:t>младшего</w:t>
      </w:r>
      <w:r>
        <w:rPr>
          <w:bCs/>
          <w:sz w:val="28"/>
          <w:szCs w:val="28"/>
        </w:rPr>
        <w:t xml:space="preserve"> школьного возраста </w:t>
      </w:r>
      <w:r w:rsidRPr="00473404">
        <w:rPr>
          <w:bCs/>
          <w:sz w:val="28"/>
          <w:szCs w:val="28"/>
        </w:rPr>
        <w:t xml:space="preserve">творческого воображения и искусства перевоплощения, в театральных уголках целесообразно наличие алгоритмов. </w:t>
      </w: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Оживит театрализованную деятельность, сделает ее более интересной и привлекательной наличие в театральных уголках всех групп «Волшебных вещей»:</w:t>
      </w:r>
    </w:p>
    <w:p w:rsidR="003D6A68" w:rsidRPr="00473404" w:rsidRDefault="003D6A68" w:rsidP="003D6A6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i/>
          <w:sz w:val="28"/>
          <w:szCs w:val="28"/>
        </w:rPr>
        <w:t>волшебные ларец,</w:t>
      </w:r>
      <w:r w:rsidRPr="00473404">
        <w:rPr>
          <w:bCs/>
          <w:sz w:val="28"/>
          <w:szCs w:val="28"/>
        </w:rPr>
        <w:t xml:space="preserve"> шкатулка, коробочка (для обыгрывания появления героев, какой либо вещи, сюрпризного момента);</w:t>
      </w:r>
    </w:p>
    <w:p w:rsidR="003D6A68" w:rsidRPr="00473404" w:rsidRDefault="003D6A68" w:rsidP="003D6A6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i/>
          <w:sz w:val="28"/>
          <w:szCs w:val="28"/>
        </w:rPr>
        <w:t>волшебный колпачок</w:t>
      </w:r>
      <w:r w:rsidRPr="00473404">
        <w:rPr>
          <w:bCs/>
          <w:sz w:val="28"/>
          <w:szCs w:val="28"/>
        </w:rPr>
        <w:t>(обладатель его становится невидимым, может незаметно наблюдать за всеми), используется в играх на развитие чувства веры в предлагаемые обстоятельства;</w:t>
      </w:r>
    </w:p>
    <w:p w:rsidR="003D6A68" w:rsidRPr="00473404" w:rsidRDefault="003D6A68" w:rsidP="003D6A6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i/>
          <w:sz w:val="28"/>
          <w:szCs w:val="28"/>
        </w:rPr>
        <w:t>волшебная дудочка</w:t>
      </w:r>
      <w:r w:rsidRPr="00473404">
        <w:rPr>
          <w:bCs/>
          <w:sz w:val="28"/>
          <w:szCs w:val="28"/>
        </w:rPr>
        <w:t>(играет – все танцуют, не могут остановиться);</w:t>
      </w:r>
    </w:p>
    <w:p w:rsidR="003D6A68" w:rsidRPr="00473404" w:rsidRDefault="003D6A68" w:rsidP="003D6A6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i/>
          <w:sz w:val="28"/>
          <w:szCs w:val="28"/>
        </w:rPr>
        <w:t>волшебная палочка</w:t>
      </w:r>
      <w:r w:rsidRPr="00473404">
        <w:rPr>
          <w:bCs/>
          <w:sz w:val="28"/>
          <w:szCs w:val="28"/>
        </w:rPr>
        <w:t>(для перевоплощения, снятия зажатости и робости при исполнении роли, для изменения сюжета);</w:t>
      </w:r>
    </w:p>
    <w:p w:rsidR="003D6A68" w:rsidRPr="00473404" w:rsidRDefault="003D6A68" w:rsidP="003D6A6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i/>
          <w:sz w:val="28"/>
          <w:szCs w:val="28"/>
        </w:rPr>
        <w:t>волшебный мешочек</w:t>
      </w:r>
      <w:r w:rsidRPr="00473404">
        <w:rPr>
          <w:bCs/>
          <w:sz w:val="28"/>
          <w:szCs w:val="28"/>
        </w:rPr>
        <w:t>(из которого можно достать любую вещь, а также для беспредметного обыгрывания, и для развития фантазии);</w:t>
      </w:r>
    </w:p>
    <w:p w:rsidR="003D6A68" w:rsidRPr="00473404" w:rsidRDefault="003D6A68" w:rsidP="003D6A6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i/>
          <w:sz w:val="28"/>
          <w:szCs w:val="28"/>
        </w:rPr>
        <w:t>волшебный стаканчик</w:t>
      </w:r>
      <w:r w:rsidRPr="00473404">
        <w:rPr>
          <w:bCs/>
          <w:sz w:val="28"/>
          <w:szCs w:val="28"/>
        </w:rPr>
        <w:t>(в нем может быть любой напиток – обыгрывание этюдов на память физических действий, развитие мимики);</w:t>
      </w:r>
    </w:p>
    <w:p w:rsidR="003D6A68" w:rsidRPr="00473404" w:rsidRDefault="003D6A68" w:rsidP="003D6A6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i/>
          <w:sz w:val="28"/>
          <w:szCs w:val="28"/>
        </w:rPr>
        <w:t>волшебная маска</w:t>
      </w:r>
      <w:r w:rsidRPr="00473404">
        <w:rPr>
          <w:bCs/>
          <w:sz w:val="28"/>
          <w:szCs w:val="28"/>
        </w:rPr>
        <w:t>(превращение в любого героя, действие от его имени);</w:t>
      </w:r>
    </w:p>
    <w:p w:rsidR="003D6A68" w:rsidRPr="00473404" w:rsidRDefault="003D6A68" w:rsidP="003D6A6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i/>
          <w:sz w:val="28"/>
          <w:szCs w:val="28"/>
        </w:rPr>
        <w:t>волшебное зеркальце</w:t>
      </w:r>
      <w:r w:rsidRPr="00473404">
        <w:rPr>
          <w:bCs/>
          <w:sz w:val="28"/>
          <w:szCs w:val="28"/>
        </w:rPr>
        <w:t>(ребенок превращается и видит себя в зеркале тем, кем захочет), используется для описательного рассказа, для развития связной речи, фантазии,  воображения;</w:t>
      </w:r>
    </w:p>
    <w:p w:rsidR="003D6A68" w:rsidRPr="00473404" w:rsidRDefault="003D6A68" w:rsidP="003D6A6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i/>
          <w:sz w:val="28"/>
          <w:szCs w:val="28"/>
        </w:rPr>
        <w:t>волшебная скатерть</w:t>
      </w:r>
      <w:r w:rsidRPr="00473404">
        <w:rPr>
          <w:bCs/>
          <w:sz w:val="28"/>
          <w:szCs w:val="28"/>
        </w:rPr>
        <w:t>(дети используют в сюжетной игре для изображения имитационных движений в этюдах «За столом», «Очень вкусно» и т.д.) на развитие мимики, жеста;</w:t>
      </w:r>
    </w:p>
    <w:p w:rsidR="003D6A68" w:rsidRPr="00473404" w:rsidRDefault="003D6A68" w:rsidP="003D6A68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473404">
        <w:rPr>
          <w:bCs/>
          <w:i/>
          <w:sz w:val="28"/>
          <w:szCs w:val="28"/>
        </w:rPr>
        <w:lastRenderedPageBreak/>
        <w:t>волшебные башмачки,</w:t>
      </w:r>
      <w:r w:rsidRPr="00473404">
        <w:rPr>
          <w:bCs/>
          <w:sz w:val="28"/>
          <w:szCs w:val="28"/>
        </w:rPr>
        <w:t xml:space="preserve"> тапочки (с их помощью можно быстро бегать, высоко прыгать, хорошо танцевать)</w:t>
      </w:r>
      <w:r w:rsidRPr="00473404">
        <w:rPr>
          <w:b/>
          <w:bCs/>
          <w:sz w:val="28"/>
          <w:szCs w:val="28"/>
        </w:rPr>
        <w:t>.</w:t>
      </w: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73404">
        <w:rPr>
          <w:bCs/>
          <w:sz w:val="28"/>
          <w:szCs w:val="28"/>
        </w:rPr>
        <w:t>Хранителем-талисманом театрального центра, может быть кукла из любого вида театра. Это, своего рода, </w:t>
      </w:r>
      <w:r w:rsidRPr="00473404">
        <w:rPr>
          <w:b/>
          <w:bCs/>
          <w:sz w:val="28"/>
          <w:szCs w:val="28"/>
        </w:rPr>
        <w:t>кукла-зазывалка.</w:t>
      </w:r>
    </w:p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sz w:val="28"/>
          <w:szCs w:val="28"/>
        </w:rPr>
      </w:pPr>
    </w:p>
    <w:p w:rsidR="00DF610A" w:rsidRDefault="00DF610A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sz w:val="28"/>
          <w:szCs w:val="28"/>
        </w:rPr>
      </w:pPr>
    </w:p>
    <w:p w:rsidR="00DF610A" w:rsidRDefault="00DF610A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sz w:val="28"/>
          <w:szCs w:val="28"/>
        </w:rPr>
      </w:pPr>
    </w:p>
    <w:p w:rsidR="00DF610A" w:rsidRDefault="00DF610A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sz w:val="28"/>
          <w:szCs w:val="28"/>
        </w:rPr>
      </w:pPr>
    </w:p>
    <w:p w:rsidR="00DF610A" w:rsidRDefault="00DF610A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sz w:val="28"/>
          <w:szCs w:val="28"/>
        </w:rPr>
      </w:pPr>
    </w:p>
    <w:p w:rsidR="00DF610A" w:rsidRDefault="00DF610A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bCs/>
          <w:sz w:val="28"/>
          <w:szCs w:val="28"/>
        </w:rPr>
      </w:pPr>
    </w:p>
    <w:p w:rsidR="00DF610A" w:rsidRPr="00473404" w:rsidRDefault="00DF610A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473404">
        <w:rPr>
          <w:b/>
          <w:sz w:val="28"/>
          <w:szCs w:val="28"/>
        </w:rPr>
        <w:t xml:space="preserve">              3.3 Материально- техническое обеспечение программы</w:t>
      </w:r>
    </w:p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2"/>
        <w:gridCol w:w="6676"/>
        <w:gridCol w:w="1827"/>
      </w:tblGrid>
      <w:tr w:rsidR="003D6A68" w:rsidRPr="00473404" w:rsidTr="000A691B">
        <w:tc>
          <w:tcPr>
            <w:tcW w:w="1692" w:type="dxa"/>
          </w:tcPr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6780" w:type="dxa"/>
          </w:tcPr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 xml:space="preserve">Оснащение </w:t>
            </w:r>
          </w:p>
        </w:tc>
        <w:tc>
          <w:tcPr>
            <w:tcW w:w="1842" w:type="dxa"/>
          </w:tcPr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Кол- во</w:t>
            </w:r>
          </w:p>
        </w:tc>
      </w:tr>
      <w:tr w:rsidR="003D6A68" w:rsidRPr="00473404" w:rsidTr="000A691B">
        <w:tc>
          <w:tcPr>
            <w:tcW w:w="1692" w:type="dxa"/>
          </w:tcPr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Группа «Капитаны»</w:t>
            </w:r>
          </w:p>
        </w:tc>
        <w:tc>
          <w:tcPr>
            <w:tcW w:w="6780" w:type="dxa"/>
          </w:tcPr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-большая складная ширма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-маленькая ширма для настольного театра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-фланелеграф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-стойка- вешалка для костюмов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-костюмы, парики, атрибуты для постановки сказок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-театр картинок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-театр игрушек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-театр масок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-пальчиковый театр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-теневой театр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-театр марионеток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-театр Би-ба-бо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-аудиозаписи музыкальных произведений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-видео- фонотека литературных произведений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-музыкальные игрушки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-музыкальный центр</w:t>
            </w:r>
          </w:p>
        </w:tc>
        <w:tc>
          <w:tcPr>
            <w:tcW w:w="1842" w:type="dxa"/>
          </w:tcPr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- 1шт.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-1 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- 1 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-1 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-для 3сказок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-5 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-4 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-8 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-3 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-2 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-1шт.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-4 шт.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-15 дисков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3404">
              <w:rPr>
                <w:sz w:val="28"/>
                <w:szCs w:val="28"/>
              </w:rPr>
              <w:t>-12 дисков</w:t>
            </w: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6A68" w:rsidRPr="00473404" w:rsidRDefault="003D6A68" w:rsidP="000A691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-1шт.</w:t>
            </w:r>
          </w:p>
        </w:tc>
      </w:tr>
    </w:tbl>
    <w:p w:rsidR="003D6A68" w:rsidRPr="00473404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 Планирование образовательной деятельности</w:t>
      </w:r>
    </w:p>
    <w:p w:rsidR="003D6A68" w:rsidRPr="007B5319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319">
        <w:rPr>
          <w:sz w:val="28"/>
          <w:szCs w:val="28"/>
        </w:rPr>
        <w:t xml:space="preserve">1. Групповые занятия. Занятия проводятся </w:t>
      </w:r>
      <w:r>
        <w:rPr>
          <w:sz w:val="28"/>
          <w:szCs w:val="28"/>
        </w:rPr>
        <w:t xml:space="preserve">1 </w:t>
      </w:r>
      <w:r w:rsidRPr="007B5319">
        <w:rPr>
          <w:sz w:val="28"/>
          <w:szCs w:val="28"/>
        </w:rPr>
        <w:t>раз в неделю</w:t>
      </w:r>
      <w:r>
        <w:rPr>
          <w:sz w:val="28"/>
          <w:szCs w:val="28"/>
        </w:rPr>
        <w:t xml:space="preserve">, во </w:t>
      </w:r>
      <w:r w:rsidRPr="007B5319">
        <w:rPr>
          <w:sz w:val="28"/>
          <w:szCs w:val="28"/>
        </w:rPr>
        <w:t xml:space="preserve">второй половине дня. </w:t>
      </w:r>
      <w:r>
        <w:rPr>
          <w:sz w:val="28"/>
          <w:szCs w:val="28"/>
        </w:rPr>
        <w:t>Продолжительность</w:t>
      </w:r>
      <w:r w:rsidRPr="007B5319">
        <w:rPr>
          <w:sz w:val="28"/>
          <w:szCs w:val="28"/>
        </w:rPr>
        <w:t xml:space="preserve"> занятия 25-30 минут.</w:t>
      </w:r>
    </w:p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319">
        <w:rPr>
          <w:sz w:val="28"/>
          <w:szCs w:val="28"/>
        </w:rPr>
        <w:t>2. Индивидуальная работа. На индивидуальных занятиях разучивают стишки, потешки, отгадывают загадки.</w:t>
      </w:r>
    </w:p>
    <w:p w:rsidR="003D6A68" w:rsidRPr="007B5319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6A68" w:rsidRPr="00F72C6D" w:rsidRDefault="003D6A68" w:rsidP="003D6A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C6D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образовательной деятельности по возрастам.</w:t>
      </w:r>
    </w:p>
    <w:p w:rsidR="003D6A68" w:rsidRPr="00F72C6D" w:rsidRDefault="003D6A68" w:rsidP="003D6A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C6D">
        <w:rPr>
          <w:rFonts w:ascii="Times New Roman" w:eastAsia="Times New Roman" w:hAnsi="Times New Roman" w:cs="Times New Roman"/>
          <w:b/>
          <w:sz w:val="28"/>
          <w:szCs w:val="28"/>
        </w:rPr>
        <w:t>Ста</w:t>
      </w:r>
      <w:r w:rsidR="00DF610A">
        <w:rPr>
          <w:rFonts w:ascii="Times New Roman" w:eastAsia="Times New Roman" w:hAnsi="Times New Roman" w:cs="Times New Roman"/>
          <w:b/>
          <w:sz w:val="28"/>
          <w:szCs w:val="28"/>
        </w:rPr>
        <w:t xml:space="preserve">рший </w:t>
      </w:r>
      <w:r w:rsidRPr="00F72C6D">
        <w:rPr>
          <w:rFonts w:ascii="Times New Roman" w:eastAsia="Times New Roman" w:hAnsi="Times New Roman" w:cs="Times New Roman"/>
          <w:b/>
          <w:sz w:val="28"/>
          <w:szCs w:val="28"/>
        </w:rPr>
        <w:t>школьный возраст (</w:t>
      </w:r>
      <w:r w:rsidR="00DF610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72C6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F610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72C6D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0"/>
        <w:gridCol w:w="1836"/>
        <w:gridCol w:w="3209"/>
        <w:gridCol w:w="3760"/>
      </w:tblGrid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836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3261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 образовательной работы</w:t>
            </w:r>
          </w:p>
        </w:tc>
        <w:tc>
          <w:tcPr>
            <w:tcW w:w="3827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3D6A68" w:rsidTr="000A691B">
        <w:tc>
          <w:tcPr>
            <w:tcW w:w="1390" w:type="dxa"/>
          </w:tcPr>
          <w:p w:rsidR="003D6A68" w:rsidRPr="00DD23CD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836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3D6A68" w:rsidRPr="00DD23CD" w:rsidRDefault="003D6A68" w:rsidP="000A69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детьми, наблюдение, оценка уровня развития </w:t>
            </w:r>
            <w:r w:rsidRPr="00DD23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театрально- игровой деятельности детей.</w:t>
            </w:r>
          </w:p>
        </w:tc>
        <w:tc>
          <w:tcPr>
            <w:tcW w:w="3827" w:type="dxa"/>
          </w:tcPr>
          <w:p w:rsidR="003D6A68" w:rsidRPr="00BA3E36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Оценить умения детей в театрально- игровой деятельности.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3D6A68" w:rsidRPr="00DD23CD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плана работы</w:t>
            </w:r>
            <w:r w:rsidRPr="00A47E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3D6A68" w:rsidRPr="00BA3E36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план развития творческих способностей детей, опираясь на полученные результаты.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836" w:type="dxa"/>
          </w:tcPr>
          <w:p w:rsidR="003D6A68" w:rsidRPr="00DD23CD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DD23CD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Беседа-диалог «Мы идём в театр» и  посещение театра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1. активизировать творческие проявления детей;</w:t>
            </w:r>
          </w:p>
          <w:p w:rsidR="003D6A68" w:rsidRPr="00F72C6D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2. развивать чувство прекрасного, навыки культурного поведения,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в познании нового.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Pr="00DD23CD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900099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«Центра театрального искусства»</w:t>
            </w:r>
          </w:p>
        </w:tc>
        <w:tc>
          <w:tcPr>
            <w:tcW w:w="3827" w:type="dxa"/>
          </w:tcPr>
          <w:p w:rsidR="003D6A68" w:rsidRPr="00F72C6D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пополнить его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чными костюмами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, масками, 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ибутами для драматизаций и т.д.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Pr="00DD23CD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900099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ширмой</w:t>
            </w:r>
          </w:p>
        </w:tc>
        <w:tc>
          <w:tcPr>
            <w:tcW w:w="3827" w:type="dxa"/>
          </w:tcPr>
          <w:p w:rsidR="003D6A68" w:rsidRPr="00F72C6D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рассказать  об устройстве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назначении театральной  ширмы.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Pr="00900099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900099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99">
              <w:rPr>
                <w:rFonts w:ascii="Times New Roman" w:eastAsia="+mn-ea" w:hAnsi="Times New Roman" w:cs="Times New Roman"/>
                <w:bCs/>
                <w:iCs/>
                <w:sz w:val="28"/>
                <w:szCs w:val="28"/>
              </w:rPr>
              <w:t>Беседа с детьми «Рождение спектакля»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активизировать познавательный интерес к театральным профессиям;</w:t>
            </w:r>
          </w:p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профессиями: актер, режиссер, художник.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спитывать желание узнать новое.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Default="003D6A68" w:rsidP="000A69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000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-«Изменю себя друзья, догадайся кто же я!», «Что мы делали не скажем, а что делали покажем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Театральный центр пополняется словарём театральных терминов.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пользоваться жестами;</w:t>
            </w:r>
          </w:p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двигательные способности детей;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побуждать детей экспериментировать со своей внешностью (мим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ика, жесты).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900099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- «Заяц и медведь», «Медведь и лиса» и т. 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кукловождения резиновой, пластмассовой, мягк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игрушкой настольного театра.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1D267A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на тему «Удивительный мир кукол»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кукол и способами действия с ними.</w:t>
            </w:r>
          </w:p>
          <w:p w:rsidR="003D6A68" w:rsidRPr="001D267A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Default="003D6A68" w:rsidP="000A69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2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Мимические этюды у зеркала «Радость», «Гнев», «Грусть», «Страх» и т.д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D6A68" w:rsidRDefault="003D6A68" w:rsidP="000A69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A68" w:rsidRPr="001D267A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Отгадывание загадок, с изображением их героев</w:t>
            </w:r>
          </w:p>
        </w:tc>
        <w:tc>
          <w:tcPr>
            <w:tcW w:w="3827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понимать эмоциональное состояние человека и уметь адек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ватно выразить своё настроение.</w:t>
            </w:r>
          </w:p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отработка показа образов животных с помощью выразительных  движений;</w:t>
            </w:r>
          </w:p>
          <w:p w:rsidR="003D6A68" w:rsidRPr="001D267A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воображение и фантазию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1D267A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«В гости к Маше», «Собака и медведь» и др.</w:t>
            </w: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обучать детей приёмам кукловождения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настольно-плоскостного театра.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085E99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E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на тему « Театр снаружи и изнутри» (фото, иллюстрации с изображением театров)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устройством театрального здания;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2.обогащать словарь детей.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E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детей со сказкой «Заюшкина избушка»:</w:t>
            </w:r>
          </w:p>
          <w:p w:rsidR="003D6A68" w:rsidRPr="00D40E39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Распределение ролей</w:t>
            </w:r>
          </w:p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 сказку и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ечать на вопросы по содержанию.</w:t>
            </w:r>
          </w:p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учить детей дружно и согласованно договариваться;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коллективного творчества.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D40E39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«Дед и репа», «Две мышки» и др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иёмами вождения верховых кукол.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9B6F6C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«Новые виды театров» (театр на ложках, театр на нагрудниках, на стаканчиках и т.д.)</w:t>
            </w:r>
          </w:p>
        </w:tc>
        <w:tc>
          <w:tcPr>
            <w:tcW w:w="3827" w:type="dxa"/>
          </w:tcPr>
          <w:p w:rsidR="003D6A68" w:rsidRPr="009B6F6C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новыми, неординарными видами театров.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D06FC0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C0">
              <w:rPr>
                <w:rFonts w:ascii="Times New Roman" w:eastAsia="+mn-ea" w:hAnsi="Times New Roman" w:cs="Times New Roman"/>
                <w:bCs/>
                <w:iCs/>
                <w:sz w:val="28"/>
                <w:szCs w:val="28"/>
              </w:rPr>
              <w:t>Репетиции  сказки «Заюшкина избушка»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отработать диалоги, выразительность и интонацию;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 движениях чувство ритма, координацию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движений.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D06FC0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F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«Встреча лисы и зайца», «Встреча мышки с лягушкой» и др.</w:t>
            </w: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продолжать обучать детей приёмам вож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 верховых кукол на ширме. 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2948AF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кукольный театр. </w:t>
            </w:r>
          </w:p>
        </w:tc>
        <w:tc>
          <w:tcPr>
            <w:tcW w:w="3827" w:type="dxa"/>
          </w:tcPr>
          <w:p w:rsidR="003D6A68" w:rsidRPr="002948AF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полученные знания о театре и правилах поведения в нём.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204752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  сказки «Заюшкина избушка»</w:t>
            </w:r>
          </w:p>
        </w:tc>
        <w:tc>
          <w:tcPr>
            <w:tcW w:w="3827" w:type="dxa"/>
          </w:tcPr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1.развивать 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способность свободно и раскрепощёно держаться перед зрителями;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воспитывать и поддерживать желание доставить удовольст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вие своим выступлением детям и воспитателям.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047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«Встреча кошки с собакой», «Пляска мышей» и др</w:t>
            </w:r>
            <w:r w:rsidRPr="007865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обучать детей приёмам последовательного накладывания картинок согласно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южету простых, знакомых сказок (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стендовый театр на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ланелеграфе и магнитной доске).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2948AF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8A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отрывков видео спектаклей разных видов театров.</w:t>
            </w:r>
          </w:p>
        </w:tc>
        <w:tc>
          <w:tcPr>
            <w:tcW w:w="3827" w:type="dxa"/>
          </w:tcPr>
          <w:p w:rsidR="003D6A68" w:rsidRPr="002948AF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детей к миру театра.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Занятие-игра «Весёлые стихи читаем и слово-рифму подбираем»</w:t>
            </w:r>
          </w:p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настрой;</w:t>
            </w:r>
          </w:p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рифм к словам;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 xml:space="preserve">поощрять совместное стихосложение. 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6D6147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1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«К нам пришёл зайчик», «Кот и петушок» и др.</w:t>
            </w:r>
          </w:p>
        </w:tc>
        <w:tc>
          <w:tcPr>
            <w:tcW w:w="3827" w:type="dxa"/>
          </w:tcPr>
          <w:p w:rsidR="003D6A68" w:rsidRPr="006D6147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закреплять навыки кукловождения пальчикового театра.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D5681D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умения детей в театрально- игровой деятельности на пройденном материале.</w:t>
            </w:r>
          </w:p>
        </w:tc>
        <w:tc>
          <w:tcPr>
            <w:tcW w:w="3827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EF7A95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Театральные игры по выбору детей.</w:t>
            </w:r>
          </w:p>
        </w:tc>
        <w:tc>
          <w:tcPr>
            <w:tcW w:w="3827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творческих способностей детей.</w:t>
            </w:r>
          </w:p>
          <w:p w:rsidR="003D6A68" w:rsidRPr="00EF7A95" w:rsidRDefault="003D6A68" w:rsidP="000A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инициативы, самостоятельности.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:rsidR="003D6A68" w:rsidRDefault="003D6A68" w:rsidP="000A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</w:t>
            </w:r>
            <w:r w:rsidRPr="006D61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 нам в гости пришёл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клоун», «Танец Алёнушки» и др.</w:t>
            </w: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приёмами кукловождения марионеток.</w:t>
            </w:r>
          </w:p>
        </w:tc>
      </w:tr>
    </w:tbl>
    <w:p w:rsidR="003D6A68" w:rsidRPr="005376F7" w:rsidRDefault="003D6A68" w:rsidP="003D6A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6A68" w:rsidRDefault="003D6A68" w:rsidP="003D6A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D6A68" w:rsidRPr="00F72C6D" w:rsidRDefault="003D6A68" w:rsidP="003D6A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Старший дошкольный возраст (6-7 лет)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0"/>
        <w:gridCol w:w="1840"/>
        <w:gridCol w:w="3186"/>
        <w:gridCol w:w="3779"/>
      </w:tblGrid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Блок</w:t>
            </w:r>
          </w:p>
        </w:tc>
        <w:tc>
          <w:tcPr>
            <w:tcW w:w="3256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 образовательной работы</w:t>
            </w:r>
          </w:p>
        </w:tc>
        <w:tc>
          <w:tcPr>
            <w:tcW w:w="3827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Задачи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56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D23CD">
              <w:rPr>
                <w:rFonts w:ascii="Times New Roman" w:hAnsi="Times New Roman" w:cs="Times New Roman"/>
                <w:bCs/>
                <w:sz w:val="28"/>
                <w:szCs w:val="28"/>
              </w:rPr>
              <w:t>ценка уровня развития театрально- игровой деятельности детей.</w:t>
            </w:r>
          </w:p>
        </w:tc>
        <w:tc>
          <w:tcPr>
            <w:tcW w:w="3827" w:type="dxa"/>
          </w:tcPr>
          <w:p w:rsidR="003D6A68" w:rsidRPr="00690B57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 умения детей в театрально- игровой деятельности.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56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7E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плана работы</w:t>
            </w:r>
            <w:r w:rsidRPr="00A47E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D6A68" w:rsidRPr="00EF474A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план развития творческих способностей детей, опираясь на полученные результаты.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октябрь</w:t>
            </w: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7A04AF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4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Беседа-диалог «Кто придумал театр» и  посещение театра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. активизировать творческие проявления детей;</w:t>
            </w:r>
          </w:p>
          <w:p w:rsidR="003D6A68" w:rsidRPr="00F72C6D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2. развивать чувство прекрасного, навыки культурного поведения, потребности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познании нового.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F72C6D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3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Знакомство детей со сказками «Золушка», «Симбад-Мореход», «Соловей-разбойник» и др.</w:t>
            </w:r>
          </w:p>
          <w:p w:rsidR="003D6A68" w:rsidRPr="00B31309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3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Распределение ролей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F71212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212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 сказку и отвечать на вопросы по содержанию.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D6A68" w:rsidRPr="00F71212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71212">
              <w:rPr>
                <w:rFonts w:ascii="Times New Roman" w:hAnsi="Times New Roman" w:cs="Times New Roman"/>
                <w:sz w:val="28"/>
                <w:szCs w:val="28"/>
              </w:rPr>
              <w:t>учить детей дружно и согласованно договариваться;</w:t>
            </w:r>
          </w:p>
          <w:p w:rsidR="003D6A68" w:rsidRPr="00F72C6D" w:rsidRDefault="003D6A68" w:rsidP="000A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1212">
              <w:rPr>
                <w:rFonts w:ascii="Times New Roman" w:hAnsi="Times New Roman" w:cs="Times New Roman"/>
                <w:sz w:val="28"/>
                <w:szCs w:val="28"/>
              </w:rPr>
              <w:t>воспитывать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вство коллективного творчества.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7A04AF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4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Продолжать знакомство с ширмой</w:t>
            </w:r>
          </w:p>
        </w:tc>
        <w:tc>
          <w:tcPr>
            <w:tcW w:w="3827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пополнять знания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 xml:space="preserve">  об устройстве и назначении театральной  ширмы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ноябрь</w:t>
            </w: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E8240E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40E">
              <w:rPr>
                <w:rFonts w:ascii="Times New Roman" w:eastAsia="+mn-ea" w:hAnsi="Times New Roman" w:cs="Times New Roman"/>
                <w:bCs/>
                <w:iCs/>
                <w:sz w:val="28"/>
                <w:szCs w:val="28"/>
              </w:rPr>
              <w:t>Беседа с детьми «Знакомство с музыкальными театрами»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2275BB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1.дать представление о разнообразных жанрах музыкального театр, таких как «опера», «балет», «мюзикл», «музыкальная сказка»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спитывать желание узнать новое.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E8240E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4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-«Изменю себя друзья, догадайся кто же я!», «Что мы делали не скажем, а что делали покажем»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умение пользоваться жестами;  </w:t>
            </w:r>
          </w:p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двигательные способности детей; 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824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- «А Коток, Коток, Коток», «Гусёнок пропал» и т. д.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A68" w:rsidRPr="00E8240E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4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Репетиции музыкальной сказки «В гостях у сказки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3D6A68" w:rsidRPr="00E8240E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кукловождения резиновой, пластмассовой, мягкой игрушкой настольного театра.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D6A68" w:rsidRPr="00F71212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F71212">
              <w:rPr>
                <w:rFonts w:ascii="Times New Roman" w:hAnsi="Times New Roman" w:cs="Times New Roman"/>
                <w:sz w:val="28"/>
                <w:szCs w:val="28"/>
              </w:rPr>
              <w:t>отработать диалоги, выразительность и интонацию;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1212">
              <w:rPr>
                <w:rFonts w:ascii="Times New Roman" w:hAnsi="Times New Roman" w:cs="Times New Roman"/>
                <w:sz w:val="28"/>
                <w:szCs w:val="28"/>
              </w:rPr>
              <w:t>развивать в движениях чувст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ритма, координацию движений.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E8240E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4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на тему «Театры нашего города»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театрами Новосибирска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4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Мимические этюды у зеркала «Радость», «Гнев», «Грусть», «Страх» и т.д.: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A68" w:rsidRPr="009B3C84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Показ </w:t>
            </w:r>
            <w:r w:rsidRPr="009B3C8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музыкальной  сказки «В гостях у сказки» родителям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понимать эмоциональное состояние человека и уметь адекватно выразить своё настроение.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D6A68" w:rsidRPr="00291A30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91A30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способность свободно и раскрепощёно держаться перед зрителями;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91A3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и поддерживать желание доставить удовольствие своим выступл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ением родителям и воспитателям.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8E54F0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4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«Жадина», «Дырки в сыре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и др.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обучать детей приёмам кукловождения настольно-плоскостного театра.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январь</w:t>
            </w: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на тему «</w:t>
            </w:r>
            <w:r w:rsidRPr="009B3C8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театрами разных стран» (фото, иллю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страции с изображением театров)</w:t>
            </w:r>
          </w:p>
        </w:tc>
        <w:tc>
          <w:tcPr>
            <w:tcW w:w="3827" w:type="dxa"/>
          </w:tcPr>
          <w:p w:rsidR="003D6A68" w:rsidRPr="003A491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театрами разных стран, обратить внимание на неординарность архитектуры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2.обогащать словарь детей.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4">
              <w:rPr>
                <w:rStyle w:val="apple-converted-space"/>
                <w:rFonts w:ascii="Times New Roman" w:hAnsi="Times New Roman" w:cs="Times New Roman"/>
                <w:color w:val="303F50"/>
                <w:sz w:val="20"/>
                <w:szCs w:val="20"/>
                <w:shd w:val="clear" w:color="auto" w:fill="FFFFFF"/>
              </w:rPr>
              <w:t> </w:t>
            </w:r>
            <w:r w:rsidRPr="009B3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“Придумай веселый и грустный диалог между Белкой и Стрелкой”.</w:t>
            </w:r>
          </w:p>
        </w:tc>
        <w:tc>
          <w:tcPr>
            <w:tcW w:w="3827" w:type="dxa"/>
          </w:tcPr>
          <w:p w:rsidR="003D6A68" w:rsidRPr="009B3C84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3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Совершенствовать диалогическую форму речи.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9B3C84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«Медвежонок - невежа», «Котик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и др.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знакомить детей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иёмами вождения верховых кукол.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февраль</w:t>
            </w: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9B3C84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C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тему: «Зрительская культура»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C8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правила поведения в театре,</w:t>
            </w:r>
            <w:r w:rsidRPr="009B3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личностное отношение к несоблюдению и нарушению правил.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5461EE" w:rsidRDefault="003D6A68" w:rsidP="000A69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61EE">
              <w:rPr>
                <w:sz w:val="28"/>
                <w:szCs w:val="28"/>
              </w:rPr>
              <w:t>"Веселые сочинялки". Пересказ одной из знакомых сказок с использованием элементов кукольного театра.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F72C6D" w:rsidRDefault="003D6A68" w:rsidP="000A69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3FEC">
              <w:rPr>
                <w:sz w:val="28"/>
                <w:szCs w:val="28"/>
              </w:rPr>
              <w:t>обуждать детей сочинять несложные истории с героями знакомых произведений. Воспитывать чувство юмора, способствовать повышению самооценки детей. Развивать связную речь детей.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«У бабушки козёл», «Слонёнок пошёл учиться» и др.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A68" w:rsidRPr="005461EE" w:rsidRDefault="003D6A68" w:rsidP="000A69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61EE">
              <w:rPr>
                <w:sz w:val="28"/>
                <w:szCs w:val="28"/>
                <w:shd w:val="clear" w:color="auto" w:fill="FFFFFF"/>
              </w:rPr>
              <w:t>Изготовление игрушек – самоделок оригами-сказки.</w:t>
            </w:r>
          </w:p>
          <w:p w:rsidR="003D6A68" w:rsidRPr="005461EE" w:rsidRDefault="003D6A68" w:rsidP="000A691B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обучать детей приёмам вождения верховых кукол на ширме. </w:t>
            </w:r>
          </w:p>
          <w:p w:rsidR="003D6A68" w:rsidRPr="00F72C6D" w:rsidRDefault="003D6A68" w:rsidP="000A691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3F1C38">
              <w:rPr>
                <w:sz w:val="28"/>
                <w:szCs w:val="28"/>
                <w:shd w:val="clear" w:color="auto" w:fill="FFFFFF"/>
              </w:rPr>
              <w:t>азвивать умение детей самостоятельно изготавливать персонажей к сказке. Воспитывать аккуратность в работе с бумагой. Развивать память, внимание, творчество и фантазию.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март</w:t>
            </w: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отрывков музыкальных фильмов «Мама» (по сказке «Волк и семеро козлят», балета «Щелкунчик», мюзикла «Русалочка», оперы «Снегурочка» и др.</w:t>
            </w:r>
          </w:p>
        </w:tc>
        <w:tc>
          <w:tcPr>
            <w:tcW w:w="3827" w:type="dxa"/>
          </w:tcPr>
          <w:p w:rsidR="003D6A68" w:rsidRPr="005461EE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приобщение детей к миру музыкального искусства.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5461EE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Упражнение “Расскажи стихи А. Барто с помощью жестов и мимики”.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5461EE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передавать образы персонажей с помощью выразительных пластических движений. Развивать творчество, воображение и фантазию.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5461EE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«Кот- бездельник», «Чудаки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и др.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обучать детей приёмам последовательного накладывания картинок согласно сюжету простых, знакомых сказок( стендовый театр на фланелеграфе и магнитной доске).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апрель</w:t>
            </w: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7116B9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Памятка в родительский уголок «Театр- помощник в воспитании ребенка»</w:t>
            </w:r>
          </w:p>
        </w:tc>
        <w:tc>
          <w:tcPr>
            <w:tcW w:w="3827" w:type="dxa"/>
          </w:tcPr>
          <w:p w:rsidR="003D6A68" w:rsidRPr="007116B9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6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Вести воспитательную работу с родителями, донести до их внимания важность театра в жизни ребёнка.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FB5A6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Ритмопластика. Музыкальная </w:t>
            </w:r>
            <w:r w:rsidRPr="00FB5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композиция: «Карнавал животных», «Поездка в зоопарк».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5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развивать двигательные способности детей; ловкость, </w:t>
            </w:r>
            <w:r w:rsidRPr="00FB5A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гибкость, подвижность. Учить равномерно, двигаться по площадке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наталкиваясь, друг на друга.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FB5A6F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A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Этюды «Где ты брат Иван?», «Летел соколок» и др.</w:t>
            </w:r>
          </w:p>
        </w:tc>
        <w:tc>
          <w:tcPr>
            <w:tcW w:w="3827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закреплять навыки кук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ловождения пальчикового театра.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май</w:t>
            </w: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театральной азбуки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074A7F" w:rsidRDefault="003D6A68" w:rsidP="000A69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умения детей в театрально- игровой деятельности на пройденном материале.</w:t>
            </w:r>
          </w:p>
        </w:tc>
        <w:tc>
          <w:tcPr>
            <w:tcW w:w="3827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FB5A6F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Занятие-игра «Весёлые стихи читаем и слово-рифму подбираем»: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настрой;</w:t>
            </w:r>
          </w:p>
          <w:p w:rsidR="003D6A68" w:rsidRPr="00786551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рифм к словам;</w:t>
            </w:r>
          </w:p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86551">
              <w:rPr>
                <w:rFonts w:ascii="Times New Roman" w:hAnsi="Times New Roman" w:cs="Times New Roman"/>
                <w:sz w:val="28"/>
                <w:szCs w:val="28"/>
              </w:rPr>
              <w:t xml:space="preserve">поощрять совместное стихосложение. </w:t>
            </w:r>
          </w:p>
        </w:tc>
      </w:tr>
      <w:tr w:rsidR="003D6A68" w:rsidTr="000A691B">
        <w:tc>
          <w:tcPr>
            <w:tcW w:w="1390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1" w:type="dxa"/>
          </w:tcPr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7595">
              <w:rPr>
                <w:rFonts w:ascii="Times New Roman" w:hAnsi="Times New Roman" w:cs="Times New Roman"/>
                <w:sz w:val="28"/>
                <w:szCs w:val="28"/>
              </w:rPr>
              <w:t>Основы кукольного театра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56" w:type="dxa"/>
          </w:tcPr>
          <w:p w:rsidR="003D6A68" w:rsidRPr="00F72C6D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театральном уголке. Этюды с настольными куклами на основе хорошо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акомых русских народных сказках.</w:t>
            </w:r>
          </w:p>
        </w:tc>
        <w:tc>
          <w:tcPr>
            <w:tcW w:w="3827" w:type="dxa"/>
          </w:tcPr>
          <w:p w:rsidR="003D6A68" w:rsidRPr="005461EE" w:rsidRDefault="003D6A68" w:rsidP="000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1EE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приёмы кукловождения, закреплять знания о правилах манипуляции театральными куклами разных систем.</w:t>
            </w:r>
          </w:p>
          <w:p w:rsidR="003D6A68" w:rsidRDefault="003D6A68" w:rsidP="000A69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D6A68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  Методические материалы и средства обучения.</w:t>
      </w:r>
    </w:p>
    <w:p w:rsidR="003D6A68" w:rsidRPr="00F45969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F459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Антипина А.Е. Театрализованная деятельность в </w:t>
      </w:r>
      <w:r w:rsidR="00DF610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начальной школе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. -</w:t>
      </w:r>
      <w:r w:rsidRPr="00F459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М.: ТЦ Сфера, 2006.</w:t>
      </w:r>
    </w:p>
    <w:p w:rsidR="003D6A68" w:rsidRPr="00F45969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F459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Гончарова О.В. и др. Театральная палитра: Программа художественно-эстетического воспитания. – М.: ТЦ Сфера,2010.</w:t>
      </w:r>
    </w:p>
    <w:p w:rsidR="003D6A68" w:rsidRPr="00F45969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F459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Караманенко Т.Н. Кукольный театр – школьникам.- М.:</w:t>
      </w:r>
      <w:r w:rsidRPr="00F459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Просвещение, 1969.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59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Лебедев Ю.А. и др. Сказка как источник творчества детей /Пособие для педагогов школьных учреждений/. - М.: ВЛАДОС, 2001.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59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Маханева М.Д. Театрализованные занятия в детском саду. - </w:t>
      </w:r>
      <w:r w:rsidRPr="00F459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М.: ТЦ Сфера, 2001.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59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Петрова Т.И., Сергеева Е.Л., Петрова Е.С. Театрализованные игры в </w:t>
      </w:r>
      <w:r w:rsidR="00DF610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начальной школе</w:t>
      </w:r>
      <w:r w:rsidRPr="00F45969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Школьная пресса, 2000.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Сорокина Н. Д. Сценарии театральных кукольных занятий.- М.: АРКТИ, 2007.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Сорокина Н.Ы., Миланович Л.Г. Авторская программа «Театр – творчество – дети»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2010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10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1028">
        <w:rPr>
          <w:rFonts w:ascii="Times New Roman" w:hAnsi="Times New Roman" w:cs="Times New Roman"/>
          <w:sz w:val="28"/>
          <w:szCs w:val="28"/>
          <w:shd w:val="clear" w:color="auto" w:fill="FFFFFF"/>
        </w:rPr>
        <w:t>Толченов О.А. Сценарии игровых и театрализованных представлений для детей разного возраста: Нескучалия. - </w:t>
      </w:r>
      <w:r w:rsidRPr="002010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1028">
        <w:rPr>
          <w:rFonts w:ascii="Times New Roman" w:hAnsi="Times New Roman" w:cs="Times New Roman"/>
          <w:sz w:val="28"/>
          <w:szCs w:val="28"/>
          <w:shd w:val="clear" w:color="auto" w:fill="FFFFFF"/>
        </w:rPr>
        <w:t>М.:ВЛАДОС, 2001.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2010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10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Чистякова М.И. Психогимнастика. – М.: Просвещение, </w:t>
      </w:r>
      <w:r w:rsidR="00DF610A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Pr="002010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11</w:t>
      </w:r>
      <w:r w:rsidRPr="002010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10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1028">
        <w:rPr>
          <w:rFonts w:ascii="Times New Roman" w:hAnsi="Times New Roman" w:cs="Times New Roman"/>
          <w:sz w:val="28"/>
          <w:szCs w:val="28"/>
          <w:shd w:val="clear" w:color="auto" w:fill="FFFFFF"/>
        </w:rPr>
        <w:t>Шорыгина Т.А. Беседы о характере и чувствах. Методические рекомендации. – М.: ТЦ Сфера, 2013.</w:t>
      </w:r>
    </w:p>
    <w:p w:rsidR="003D6A68" w:rsidRPr="007B5319" w:rsidRDefault="003D6A68" w:rsidP="003D6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B5319">
        <w:rPr>
          <w:sz w:val="28"/>
          <w:szCs w:val="28"/>
        </w:rPr>
        <w:t xml:space="preserve">Щеткин А.В. «Театральная деятельность в </w:t>
      </w:r>
      <w:r w:rsidR="00DF610A">
        <w:rPr>
          <w:sz w:val="28"/>
          <w:szCs w:val="28"/>
        </w:rPr>
        <w:t>начальной школе</w:t>
      </w:r>
      <w:r w:rsidRPr="007B5319">
        <w:rPr>
          <w:sz w:val="28"/>
          <w:szCs w:val="28"/>
        </w:rPr>
        <w:t>» М.: Мозаика – Синтез, 2007. – 144</w:t>
      </w:r>
      <w:r w:rsidRPr="007B5319">
        <w:rPr>
          <w:color w:val="333333"/>
          <w:sz w:val="28"/>
          <w:szCs w:val="28"/>
        </w:rPr>
        <w:t xml:space="preserve"> с.</w:t>
      </w:r>
    </w:p>
    <w:p w:rsidR="003D6A68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6A68" w:rsidRDefault="003D6A68" w:rsidP="003D6A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A68" w:rsidRPr="007B5319" w:rsidRDefault="003D6A68" w:rsidP="003926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Приложение 1</w:t>
      </w:r>
    </w:p>
    <w:p w:rsidR="003D6A68" w:rsidRPr="007B5319" w:rsidRDefault="003D6A68" w:rsidP="003D6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5319">
        <w:rPr>
          <w:rFonts w:ascii="Times New Roman" w:hAnsi="Times New Roman" w:cs="Times New Roman"/>
          <w:sz w:val="28"/>
          <w:szCs w:val="28"/>
          <w:shd w:val="clear" w:color="auto" w:fill="FFFFFF"/>
        </w:rPr>
        <w:t>При анализе рез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ультативности работы по данной П</w:t>
      </w:r>
      <w:r w:rsidRPr="007B5319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рограмме используются следующие методика:</w:t>
      </w:r>
    </w:p>
    <w:p w:rsidR="003D6A68" w:rsidRPr="007B5319" w:rsidRDefault="003D6A68" w:rsidP="003D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«Критерии оценки теа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трально- игровой деятельности» </w:t>
      </w:r>
      <w:r w:rsidRPr="007B531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Н. Д. Сорокина</w:t>
      </w:r>
    </w:p>
    <w:p w:rsidR="003D6A68" w:rsidRPr="007B5319" w:rsidRDefault="003D6A68" w:rsidP="003D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Оценка результатов театрально-игровой деятельности оценивается по следующим направлениям:</w:t>
      </w:r>
    </w:p>
    <w:p w:rsidR="003D6A68" w:rsidRPr="007B5319" w:rsidRDefault="003D6A68" w:rsidP="003D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  <w:u w:val="single"/>
        </w:rPr>
        <w:t>Этюдный тренаж (мастерство актёра)</w:t>
      </w:r>
    </w:p>
    <w:p w:rsidR="003D6A68" w:rsidRPr="007B5319" w:rsidRDefault="003D6A68" w:rsidP="003D6A6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Дикция (потешки, скороговорки, чистоговорки ).</w:t>
      </w:r>
    </w:p>
    <w:p w:rsidR="003D6A68" w:rsidRPr="007B5319" w:rsidRDefault="003D6A68" w:rsidP="003D6A6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Жесты (этюды на выразительность жеста в том числе «Расскажи стихи руками»).</w:t>
      </w:r>
    </w:p>
    <w:p w:rsidR="003D6A68" w:rsidRPr="007B5319" w:rsidRDefault="003D6A68" w:rsidP="003D6A6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Мимика (этюды на выражение основных эмоций и воспроизведение отдельных черт характера).</w:t>
      </w:r>
    </w:p>
    <w:p w:rsidR="003D6A68" w:rsidRPr="007B5319" w:rsidRDefault="003D6A68" w:rsidP="003D6A6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Движения (этюды с музыкальным сопровождением).</w:t>
      </w:r>
    </w:p>
    <w:p w:rsidR="003D6A68" w:rsidRPr="007B5319" w:rsidRDefault="003D6A68" w:rsidP="003D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  <w:u w:val="single"/>
        </w:rPr>
        <w:t>Игры – драматизации</w:t>
      </w:r>
    </w:p>
    <w:p w:rsidR="003D6A68" w:rsidRPr="007B5319" w:rsidRDefault="003D6A68" w:rsidP="003D6A6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Желание участвовать в играх-драматизациях;</w:t>
      </w:r>
    </w:p>
    <w:p w:rsidR="003D6A68" w:rsidRPr="007B5319" w:rsidRDefault="003D6A68" w:rsidP="003D6A6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Умение общаться с партнёром;</w:t>
      </w:r>
    </w:p>
    <w:p w:rsidR="003D6A68" w:rsidRPr="007B5319" w:rsidRDefault="003D6A68" w:rsidP="003D6A6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Способность импровизировать при создании образа.</w:t>
      </w:r>
    </w:p>
    <w:p w:rsidR="003D6A68" w:rsidRPr="007B5319" w:rsidRDefault="003D6A68" w:rsidP="003D6A6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  <w:u w:val="single"/>
        </w:rPr>
        <w:t>Этюды с куклами</w:t>
      </w:r>
    </w:p>
    <w:p w:rsidR="003D6A68" w:rsidRPr="007B5319" w:rsidRDefault="003D6A68" w:rsidP="003D6A6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Желание играть с куклой;</w:t>
      </w:r>
    </w:p>
    <w:p w:rsidR="003D6A68" w:rsidRPr="007B5319" w:rsidRDefault="003D6A68" w:rsidP="003D6A6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Умение управлять ею;</w:t>
      </w:r>
    </w:p>
    <w:p w:rsidR="003D6A68" w:rsidRPr="007B5319" w:rsidRDefault="003D6A68" w:rsidP="003D6A6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Способность импровизировать с куклой.</w:t>
      </w:r>
    </w:p>
    <w:p w:rsidR="003D6A68" w:rsidRPr="007B5319" w:rsidRDefault="003D6A68" w:rsidP="003D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  <w:u w:val="single"/>
        </w:rPr>
        <w:t>Кукольные спектакли</w:t>
      </w:r>
    </w:p>
    <w:p w:rsidR="003D6A68" w:rsidRPr="007B5319" w:rsidRDefault="003D6A68" w:rsidP="003D6A6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Желание участвовать в спектаклях;</w:t>
      </w:r>
    </w:p>
    <w:p w:rsidR="003D6A68" w:rsidRPr="007B5319" w:rsidRDefault="003D6A68" w:rsidP="003D6A6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Умение общаться с партнёром используя куклы театра;</w:t>
      </w:r>
    </w:p>
    <w:p w:rsidR="003D6A68" w:rsidRPr="007B5319" w:rsidRDefault="003D6A68" w:rsidP="003D6A6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19">
        <w:rPr>
          <w:rFonts w:ascii="Times New Roman" w:eastAsia="Times New Roman" w:hAnsi="Times New Roman" w:cs="Times New Roman"/>
          <w:sz w:val="28"/>
          <w:szCs w:val="28"/>
        </w:rPr>
        <w:t>Способность создавать образ с помощью кукол театра.</w:t>
      </w:r>
    </w:p>
    <w:p w:rsidR="003D6A68" w:rsidRPr="007B5319" w:rsidRDefault="003D6A68" w:rsidP="003D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4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26"/>
        <w:gridCol w:w="378"/>
        <w:gridCol w:w="331"/>
        <w:gridCol w:w="210"/>
        <w:gridCol w:w="288"/>
        <w:gridCol w:w="1051"/>
        <w:gridCol w:w="337"/>
        <w:gridCol w:w="337"/>
        <w:gridCol w:w="639"/>
        <w:gridCol w:w="639"/>
        <w:gridCol w:w="639"/>
        <w:gridCol w:w="678"/>
        <w:gridCol w:w="101"/>
        <w:gridCol w:w="101"/>
        <w:gridCol w:w="1020"/>
        <w:gridCol w:w="2270"/>
      </w:tblGrid>
      <w:tr w:rsidR="003D6A68" w:rsidRPr="007B5319" w:rsidTr="000A691B">
        <w:trPr>
          <w:trHeight w:val="356"/>
        </w:trPr>
        <w:tc>
          <w:tcPr>
            <w:tcW w:w="0" w:type="auto"/>
            <w:gridSpan w:val="16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знаний, умений и навыков детей</w:t>
            </w:r>
          </w:p>
        </w:tc>
      </w:tr>
      <w:tr w:rsidR="003D6A68" w:rsidRPr="007B5319" w:rsidTr="000A691B">
        <w:trPr>
          <w:trHeight w:val="341"/>
        </w:trPr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0 - отлично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Х - хорошо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довлетворительно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Н - неудовлетворительно</w:t>
            </w:r>
          </w:p>
        </w:tc>
      </w:tr>
      <w:tr w:rsidR="003D6A68" w:rsidRPr="007B5319" w:rsidTr="000A691B">
        <w:trPr>
          <w:trHeight w:val="668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Этюдный тренаж</w:t>
            </w:r>
          </w:p>
        </w:tc>
        <w:tc>
          <w:tcPr>
            <w:tcW w:w="1725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Игры-драматизации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с куклами</w:t>
            </w:r>
          </w:p>
        </w:tc>
        <w:tc>
          <w:tcPr>
            <w:tcW w:w="1796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Кукольные спектакли</w:t>
            </w:r>
          </w:p>
        </w:tc>
        <w:tc>
          <w:tcPr>
            <w:tcW w:w="22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оценка</w:t>
            </w:r>
          </w:p>
        </w:tc>
      </w:tr>
      <w:tr w:rsidR="003D6A68" w:rsidRPr="007B5319" w:rsidTr="000A691B">
        <w:trPr>
          <w:trHeight w:val="356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3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6A68" w:rsidRPr="007B5319" w:rsidTr="000A691B">
        <w:trPr>
          <w:trHeight w:val="39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7B5319" w:rsidTr="000A691B">
        <w:trPr>
          <w:trHeight w:val="345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7B5319" w:rsidTr="000A691B">
        <w:trPr>
          <w:trHeight w:val="435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7B5319" w:rsidTr="000A691B">
        <w:trPr>
          <w:trHeight w:val="225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A68" w:rsidRPr="007B5319" w:rsidTr="000A691B">
        <w:trPr>
          <w:trHeight w:val="405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A68" w:rsidRPr="007B5319" w:rsidRDefault="003D6A68" w:rsidP="000A69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6A68" w:rsidRPr="00EA7C7D" w:rsidRDefault="003D6A68" w:rsidP="003D6A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B38" w:rsidRPr="003D6A68" w:rsidRDefault="00A07B38">
      <w:pPr>
        <w:rPr>
          <w:lang w:val="en-US"/>
        </w:rPr>
      </w:pPr>
    </w:p>
    <w:sectPr w:rsidR="00A07B38" w:rsidRPr="003D6A68" w:rsidSect="004E3EF3"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AB" w:rsidRDefault="00DC7DAB">
      <w:pPr>
        <w:spacing w:after="0" w:line="240" w:lineRule="auto"/>
      </w:pPr>
      <w:r>
        <w:separator/>
      </w:r>
    </w:p>
  </w:endnote>
  <w:endnote w:type="continuationSeparator" w:id="0">
    <w:p w:rsidR="00DC7DAB" w:rsidRDefault="00DC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868781"/>
      <w:docPartObj>
        <w:docPartGallery w:val="Page Numbers (Bottom of Page)"/>
        <w:docPartUnique/>
      </w:docPartObj>
    </w:sdtPr>
    <w:sdtEndPr/>
    <w:sdtContent>
      <w:p w:rsidR="00E425E7" w:rsidRDefault="00A07B3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1A0">
          <w:rPr>
            <w:noProof/>
          </w:rPr>
          <w:t>3</w:t>
        </w:r>
        <w:r>
          <w:fldChar w:fldCharType="end"/>
        </w:r>
      </w:p>
    </w:sdtContent>
  </w:sdt>
  <w:p w:rsidR="00E425E7" w:rsidRDefault="008B21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AB" w:rsidRDefault="00DC7DAB">
      <w:pPr>
        <w:spacing w:after="0" w:line="240" w:lineRule="auto"/>
      </w:pPr>
      <w:r>
        <w:separator/>
      </w:r>
    </w:p>
  </w:footnote>
  <w:footnote w:type="continuationSeparator" w:id="0">
    <w:p w:rsidR="00DC7DAB" w:rsidRDefault="00DC7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574"/>
    <w:multiLevelType w:val="hybridMultilevel"/>
    <w:tmpl w:val="1D00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2223"/>
    <w:multiLevelType w:val="multilevel"/>
    <w:tmpl w:val="B1FA3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4534"/>
    <w:multiLevelType w:val="multilevel"/>
    <w:tmpl w:val="4DB2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741B0"/>
    <w:multiLevelType w:val="hybridMultilevel"/>
    <w:tmpl w:val="6A3E2A60"/>
    <w:lvl w:ilvl="0" w:tplc="0A966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61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05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8E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24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E4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67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28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25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E151F"/>
    <w:multiLevelType w:val="hybridMultilevel"/>
    <w:tmpl w:val="10444844"/>
    <w:lvl w:ilvl="0" w:tplc="E28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6B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4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2A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C6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C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6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8C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D34FA4"/>
    <w:multiLevelType w:val="hybridMultilevel"/>
    <w:tmpl w:val="3D6A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2D0E"/>
    <w:multiLevelType w:val="hybridMultilevel"/>
    <w:tmpl w:val="3566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22697"/>
    <w:multiLevelType w:val="hybridMultilevel"/>
    <w:tmpl w:val="2F6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252A4"/>
    <w:multiLevelType w:val="hybridMultilevel"/>
    <w:tmpl w:val="A5B48576"/>
    <w:lvl w:ilvl="0" w:tplc="66B0F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76133"/>
    <w:multiLevelType w:val="hybridMultilevel"/>
    <w:tmpl w:val="5BA8D398"/>
    <w:lvl w:ilvl="0" w:tplc="2676E4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BE7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42BC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849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04C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24C3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CAD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AE5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26BA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A264929"/>
    <w:multiLevelType w:val="hybridMultilevel"/>
    <w:tmpl w:val="8FB0E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0E7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A4AA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093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66A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8C4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460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A9D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261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952B5"/>
    <w:multiLevelType w:val="hybridMultilevel"/>
    <w:tmpl w:val="617E89E6"/>
    <w:lvl w:ilvl="0" w:tplc="A8425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6C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0E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D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2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E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6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1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8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C01892"/>
    <w:multiLevelType w:val="multilevel"/>
    <w:tmpl w:val="8B2E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893DE9"/>
    <w:multiLevelType w:val="multilevel"/>
    <w:tmpl w:val="AA923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F5F7F"/>
    <w:multiLevelType w:val="hybridMultilevel"/>
    <w:tmpl w:val="A020982A"/>
    <w:lvl w:ilvl="0" w:tplc="20420D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4B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D8DC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EE3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02D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7ECF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E807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CEE0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AA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1B11D72"/>
    <w:multiLevelType w:val="multilevel"/>
    <w:tmpl w:val="C60C36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31A31DB"/>
    <w:multiLevelType w:val="multilevel"/>
    <w:tmpl w:val="91F25E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9B92898"/>
    <w:multiLevelType w:val="hybridMultilevel"/>
    <w:tmpl w:val="19A664D8"/>
    <w:lvl w:ilvl="0" w:tplc="2EDAD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6E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8A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EB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E3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03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A4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04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26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F768E1"/>
    <w:multiLevelType w:val="hybridMultilevel"/>
    <w:tmpl w:val="B1F6C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0E4770"/>
    <w:multiLevelType w:val="multilevel"/>
    <w:tmpl w:val="88FC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424423"/>
    <w:multiLevelType w:val="multilevel"/>
    <w:tmpl w:val="74CE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8D3E4B"/>
    <w:multiLevelType w:val="multilevel"/>
    <w:tmpl w:val="F49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DB6DBA"/>
    <w:multiLevelType w:val="multilevel"/>
    <w:tmpl w:val="9454E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2233D"/>
    <w:multiLevelType w:val="multilevel"/>
    <w:tmpl w:val="1C1E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590DEF"/>
    <w:multiLevelType w:val="hybridMultilevel"/>
    <w:tmpl w:val="65B4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D321F"/>
    <w:multiLevelType w:val="hybridMultilevel"/>
    <w:tmpl w:val="F796CA66"/>
    <w:lvl w:ilvl="0" w:tplc="4CA49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06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A1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E5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F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A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C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0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A3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33722C"/>
    <w:multiLevelType w:val="multilevel"/>
    <w:tmpl w:val="9E9A0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26296"/>
    <w:multiLevelType w:val="hybridMultilevel"/>
    <w:tmpl w:val="A7A2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E1217"/>
    <w:multiLevelType w:val="multilevel"/>
    <w:tmpl w:val="3F8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94F05"/>
    <w:multiLevelType w:val="hybridMultilevel"/>
    <w:tmpl w:val="606C6B50"/>
    <w:lvl w:ilvl="0" w:tplc="59B62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C5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041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08C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222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A68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21D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486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02E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66F0"/>
    <w:multiLevelType w:val="multilevel"/>
    <w:tmpl w:val="BF74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164CC"/>
    <w:multiLevelType w:val="hybridMultilevel"/>
    <w:tmpl w:val="89BE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C1404"/>
    <w:multiLevelType w:val="hybridMultilevel"/>
    <w:tmpl w:val="11648FC0"/>
    <w:lvl w:ilvl="0" w:tplc="63DC5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0D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8C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0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0E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C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8B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01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42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7C618D"/>
    <w:multiLevelType w:val="multilevel"/>
    <w:tmpl w:val="70A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5B1CC2"/>
    <w:multiLevelType w:val="hybridMultilevel"/>
    <w:tmpl w:val="05AA84C6"/>
    <w:lvl w:ilvl="0" w:tplc="1742C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4A6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5E27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2684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8AC9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26FF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A70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1085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488A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E0E6012"/>
    <w:multiLevelType w:val="hybridMultilevel"/>
    <w:tmpl w:val="A1E8AD72"/>
    <w:lvl w:ilvl="0" w:tplc="6E3EA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047F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72E7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897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E2D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30BE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AF3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F03E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347E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37D4013"/>
    <w:multiLevelType w:val="multilevel"/>
    <w:tmpl w:val="8EF49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B76FB3"/>
    <w:multiLevelType w:val="multilevel"/>
    <w:tmpl w:val="E89C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47639"/>
    <w:multiLevelType w:val="multilevel"/>
    <w:tmpl w:val="6F0E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4B2B44"/>
    <w:multiLevelType w:val="hybridMultilevel"/>
    <w:tmpl w:val="12D28348"/>
    <w:lvl w:ilvl="0" w:tplc="D5EC3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45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E8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62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C4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A09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283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A89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E6F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0"/>
  </w:num>
  <w:num w:numId="5">
    <w:abstractNumId w:val="23"/>
  </w:num>
  <w:num w:numId="6">
    <w:abstractNumId w:val="8"/>
  </w:num>
  <w:num w:numId="7">
    <w:abstractNumId w:val="2"/>
  </w:num>
  <w:num w:numId="8">
    <w:abstractNumId w:val="19"/>
  </w:num>
  <w:num w:numId="9">
    <w:abstractNumId w:val="37"/>
  </w:num>
  <w:num w:numId="10">
    <w:abstractNumId w:val="20"/>
  </w:num>
  <w:num w:numId="11">
    <w:abstractNumId w:val="21"/>
  </w:num>
  <w:num w:numId="12">
    <w:abstractNumId w:val="33"/>
  </w:num>
  <w:num w:numId="13">
    <w:abstractNumId w:val="12"/>
  </w:num>
  <w:num w:numId="14">
    <w:abstractNumId w:val="28"/>
  </w:num>
  <w:num w:numId="15">
    <w:abstractNumId w:val="5"/>
  </w:num>
  <w:num w:numId="16">
    <w:abstractNumId w:val="38"/>
  </w:num>
  <w:num w:numId="17">
    <w:abstractNumId w:val="36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14"/>
  </w:num>
  <w:num w:numId="23">
    <w:abstractNumId w:val="39"/>
  </w:num>
  <w:num w:numId="24">
    <w:abstractNumId w:val="31"/>
  </w:num>
  <w:num w:numId="25">
    <w:abstractNumId w:val="35"/>
  </w:num>
  <w:num w:numId="26">
    <w:abstractNumId w:val="29"/>
  </w:num>
  <w:num w:numId="27">
    <w:abstractNumId w:val="11"/>
  </w:num>
  <w:num w:numId="28">
    <w:abstractNumId w:val="3"/>
  </w:num>
  <w:num w:numId="29">
    <w:abstractNumId w:val="4"/>
  </w:num>
  <w:num w:numId="30">
    <w:abstractNumId w:val="25"/>
  </w:num>
  <w:num w:numId="31">
    <w:abstractNumId w:val="32"/>
  </w:num>
  <w:num w:numId="32">
    <w:abstractNumId w:val="17"/>
  </w:num>
  <w:num w:numId="33">
    <w:abstractNumId w:val="34"/>
  </w:num>
  <w:num w:numId="34">
    <w:abstractNumId w:val="27"/>
  </w:num>
  <w:num w:numId="35">
    <w:abstractNumId w:val="9"/>
  </w:num>
  <w:num w:numId="36">
    <w:abstractNumId w:val="24"/>
  </w:num>
  <w:num w:numId="37">
    <w:abstractNumId w:val="7"/>
  </w:num>
  <w:num w:numId="38">
    <w:abstractNumId w:val="16"/>
  </w:num>
  <w:num w:numId="39">
    <w:abstractNumId w:val="1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68"/>
    <w:rsid w:val="0039264F"/>
    <w:rsid w:val="003D6A68"/>
    <w:rsid w:val="0042057A"/>
    <w:rsid w:val="004223CF"/>
    <w:rsid w:val="007F5C20"/>
    <w:rsid w:val="008B21A0"/>
    <w:rsid w:val="0092387A"/>
    <w:rsid w:val="00960E62"/>
    <w:rsid w:val="00A07B38"/>
    <w:rsid w:val="00A95434"/>
    <w:rsid w:val="00AE0D83"/>
    <w:rsid w:val="00DC7DAB"/>
    <w:rsid w:val="00D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7E93"/>
  <w15:docId w15:val="{7638F68B-7CB6-443D-B854-6C313C5D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A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6A68"/>
    <w:rPr>
      <w:b/>
      <w:bCs/>
    </w:rPr>
  </w:style>
  <w:style w:type="paragraph" w:customStyle="1" w:styleId="c4">
    <w:name w:val="c4"/>
    <w:basedOn w:val="a"/>
    <w:rsid w:val="003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D6A68"/>
  </w:style>
  <w:style w:type="character" w:customStyle="1" w:styleId="c1">
    <w:name w:val="c1"/>
    <w:basedOn w:val="a0"/>
    <w:rsid w:val="003D6A68"/>
  </w:style>
  <w:style w:type="paragraph" w:customStyle="1" w:styleId="c13">
    <w:name w:val="c13"/>
    <w:basedOn w:val="a"/>
    <w:rsid w:val="003D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6A68"/>
    <w:pPr>
      <w:ind w:left="720"/>
      <w:contextualSpacing/>
    </w:pPr>
  </w:style>
  <w:style w:type="character" w:customStyle="1" w:styleId="apple-converted-space">
    <w:name w:val="apple-converted-space"/>
    <w:basedOn w:val="a0"/>
    <w:rsid w:val="003D6A68"/>
  </w:style>
  <w:style w:type="paragraph" w:customStyle="1" w:styleId="c5">
    <w:name w:val="c5"/>
    <w:basedOn w:val="a"/>
    <w:rsid w:val="003D6A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6A6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A68"/>
  </w:style>
  <w:style w:type="paragraph" w:styleId="ab">
    <w:name w:val="footer"/>
    <w:basedOn w:val="a"/>
    <w:link w:val="ac"/>
    <w:uiPriority w:val="99"/>
    <w:unhideWhenUsed/>
    <w:rsid w:val="003D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5872</Words>
  <Characters>33474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школа-19</cp:lastModifiedBy>
  <cp:revision>4</cp:revision>
  <dcterms:created xsi:type="dcterms:W3CDTF">2022-11-20T03:03:00Z</dcterms:created>
  <dcterms:modified xsi:type="dcterms:W3CDTF">2024-11-14T05:15:00Z</dcterms:modified>
</cp:coreProperties>
</file>